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1E4B9" w14:textId="77777777" w:rsidR="009C2BA4" w:rsidRPr="0085606E" w:rsidRDefault="009C2BA4" w:rsidP="009C2BA4">
      <w:pPr>
        <w:jc w:val="center"/>
        <w:rPr>
          <w:sz w:val="28"/>
          <w:szCs w:val="28"/>
          <w:u w:val="single"/>
        </w:rPr>
      </w:pPr>
      <w:r w:rsidRPr="0085606E">
        <w:rPr>
          <w:sz w:val="28"/>
          <w:szCs w:val="28"/>
          <w:u w:val="single"/>
        </w:rPr>
        <w:t>Introduction</w:t>
      </w:r>
    </w:p>
    <w:p w14:paraId="6FD04ED7" w14:textId="77777777" w:rsidR="009C2BA4" w:rsidRDefault="009C2BA4" w:rsidP="009C2BA4"/>
    <w:p w14:paraId="256D92CE" w14:textId="77777777" w:rsidR="009C2BA4" w:rsidRDefault="009C2BA4" w:rsidP="009C2BA4">
      <w:bookmarkStart w:id="0" w:name="_Hlk186538565"/>
      <w:r>
        <w:t xml:space="preserve">This is a research paper of the Ferree family. A member of this family, Charles Ferree, may have had a child out of wedlock with Sadie Mae Knaper in York, York County, Pennsylvania.  </w:t>
      </w:r>
    </w:p>
    <w:p w14:paraId="77A5B6AF" w14:textId="77777777" w:rsidR="009C2BA4" w:rsidRDefault="009C2BA4" w:rsidP="009C2BA4"/>
    <w:p w14:paraId="2B5E4D37" w14:textId="77777777" w:rsidR="009C2BA4" w:rsidRDefault="009C2BA4" w:rsidP="009C2BA4">
      <w:r>
        <w:t>Sadie’s child went by the name Charles Henry Knaper, whose granddaughter, Tina Brumley, is a DNA match to my wife, Janelle Taylor-Graham.</w:t>
      </w:r>
    </w:p>
    <w:bookmarkEnd w:id="0"/>
    <w:p w14:paraId="0D5B1469" w14:textId="77777777" w:rsidR="009C2BA4" w:rsidRDefault="009C2BA4" w:rsidP="007C1068">
      <w:pPr>
        <w:pStyle w:val="ListParagraph"/>
        <w:ind w:left="360"/>
        <w:jc w:val="center"/>
        <w:rPr>
          <w:sz w:val="28"/>
          <w:szCs w:val="28"/>
        </w:rPr>
      </w:pPr>
    </w:p>
    <w:p w14:paraId="559B1C84" w14:textId="77777777" w:rsidR="009C2BA4" w:rsidRDefault="009C2BA4" w:rsidP="007C1068">
      <w:pPr>
        <w:pStyle w:val="ListParagraph"/>
        <w:ind w:left="360"/>
        <w:jc w:val="center"/>
        <w:rPr>
          <w:sz w:val="28"/>
          <w:szCs w:val="28"/>
        </w:rPr>
      </w:pPr>
    </w:p>
    <w:p w14:paraId="5442E051" w14:textId="7A2AC381" w:rsidR="007C1068" w:rsidRPr="00317D3C" w:rsidRDefault="007C1068" w:rsidP="007C1068">
      <w:pPr>
        <w:pStyle w:val="ListParagraph"/>
        <w:ind w:left="360"/>
        <w:jc w:val="center"/>
        <w:rPr>
          <w:sz w:val="28"/>
          <w:szCs w:val="28"/>
        </w:rPr>
      </w:pPr>
      <w:r w:rsidRPr="00317D3C">
        <w:rPr>
          <w:sz w:val="28"/>
          <w:szCs w:val="28"/>
        </w:rPr>
        <w:t>Charles Henry Forry (1890-1962)</w:t>
      </w:r>
    </w:p>
    <w:p w14:paraId="536F2AC9" w14:textId="77777777" w:rsidR="007C1068" w:rsidRDefault="007C1068" w:rsidP="007C1068">
      <w:bookmarkStart w:id="1" w:name="_Hlk184992231"/>
    </w:p>
    <w:p w14:paraId="6AC937B6" w14:textId="77777777" w:rsidR="007C1068" w:rsidRDefault="007C1068" w:rsidP="007C1068">
      <w:r w:rsidRPr="006934AE">
        <w:t>Charles Henry Forry</w:t>
      </w:r>
      <w:r>
        <w:t xml:space="preserve"> was born October 20</w:t>
      </w:r>
      <w:r w:rsidRPr="00317D3C">
        <w:rPr>
          <w:vertAlign w:val="superscript"/>
        </w:rPr>
        <w:t>th</w:t>
      </w:r>
      <w:r>
        <w:t xml:space="preserve"> 1890 to John A. Forry and </w:t>
      </w:r>
      <w:r w:rsidRPr="006934AE">
        <w:t>Ellen J. Shue</w:t>
      </w:r>
      <w:r>
        <w:t xml:space="preserve"> in S</w:t>
      </w:r>
      <w:r w:rsidRPr="00A72DC8">
        <w:t xml:space="preserve">pringettsbury </w:t>
      </w:r>
      <w:r>
        <w:t xml:space="preserve">Township, York County, Pennsylvania. </w:t>
      </w:r>
      <w:r>
        <w:rPr>
          <w:rStyle w:val="EndnoteReference"/>
        </w:rPr>
        <w:endnoteReference w:id="1"/>
      </w:r>
      <w:bookmarkEnd w:id="1"/>
      <w:r>
        <w:t xml:space="preserve"> Charles was baptized on May 30</w:t>
      </w:r>
      <w:r w:rsidRPr="008D154C">
        <w:rPr>
          <w:vertAlign w:val="superscript"/>
        </w:rPr>
        <w:t>th</w:t>
      </w:r>
      <w:r>
        <w:t xml:space="preserve"> 1891 at the </w:t>
      </w:r>
      <w:r w:rsidRPr="00A72DC8">
        <w:t>Bethlehem United Methodist</w:t>
      </w:r>
      <w:r>
        <w:t xml:space="preserve"> Church in York, York County. </w:t>
      </w:r>
      <w:r>
        <w:rPr>
          <w:rStyle w:val="EndnoteReference"/>
        </w:rPr>
        <w:endnoteReference w:id="2"/>
      </w:r>
    </w:p>
    <w:p w14:paraId="446B2107" w14:textId="77777777" w:rsidR="007C1068" w:rsidRDefault="007C1068" w:rsidP="007C1068">
      <w:pPr>
        <w:ind w:left="360"/>
      </w:pPr>
    </w:p>
    <w:p w14:paraId="3E78E6E5" w14:textId="2E3B04D2" w:rsidR="007C1068" w:rsidRDefault="007C1068" w:rsidP="007C1068">
      <w:bookmarkStart w:id="2" w:name="_Hlk184992250"/>
      <w:r>
        <w:t xml:space="preserve">In 1900 and 1910 the family lived in Dallastown, York Township, York County. In 1900 </w:t>
      </w:r>
      <w:r w:rsidR="00413118">
        <w:t xml:space="preserve">the </w:t>
      </w:r>
      <w:r>
        <w:t>John</w:t>
      </w:r>
      <w:r w:rsidR="00413118">
        <w:t xml:space="preserve">, </w:t>
      </w:r>
      <w:r>
        <w:t xml:space="preserve">worked as a day laborer, and </w:t>
      </w:r>
      <w:r w:rsidR="00413118">
        <w:t xml:space="preserve">his son, </w:t>
      </w:r>
      <w:r>
        <w:t>Charles</w:t>
      </w:r>
      <w:r w:rsidR="00413118">
        <w:t>, w</w:t>
      </w:r>
      <w:r w:rsidR="00E61505">
        <w:t xml:space="preserve">as attending </w:t>
      </w:r>
      <w:r>
        <w:t xml:space="preserve">school. By 1910 </w:t>
      </w:r>
      <w:r w:rsidR="00E61505">
        <w:t xml:space="preserve">the </w:t>
      </w:r>
      <w:r>
        <w:t xml:space="preserve">John was a salesclerk in a furniture store, and Charles worked aa a cigar maker in a cigar factory. </w:t>
      </w:r>
    </w:p>
    <w:p w14:paraId="657B0BFF" w14:textId="77777777" w:rsidR="007C1068" w:rsidRDefault="007C1068" w:rsidP="007C1068"/>
    <w:p w14:paraId="5CDED033" w14:textId="7BFD8F01" w:rsidR="007C1068" w:rsidRDefault="007C1068" w:rsidP="007C1068">
      <w:pPr>
        <w:pStyle w:val="ListParagraph"/>
        <w:numPr>
          <w:ilvl w:val="0"/>
          <w:numId w:val="2"/>
        </w:numPr>
        <w:ind w:right="-90"/>
      </w:pPr>
      <w:r>
        <w:t>In 1910 Sadie Knaper lived in Dallastown, and worked as a cigar maker in a cigar factory.</w:t>
      </w:r>
    </w:p>
    <w:p w14:paraId="657FB5BD" w14:textId="6E399CE2" w:rsidR="00E61505" w:rsidRDefault="00E61505" w:rsidP="007C1068">
      <w:pPr>
        <w:pStyle w:val="ListParagraph"/>
        <w:numPr>
          <w:ilvl w:val="0"/>
          <w:numId w:val="2"/>
        </w:numPr>
        <w:ind w:right="-90"/>
      </w:pPr>
      <w:r>
        <w:t xml:space="preserve">The Forry family lived about </w:t>
      </w:r>
      <w:r w:rsidR="005A4762">
        <w:t xml:space="preserve">a </w:t>
      </w:r>
      <w:r w:rsidR="00394029">
        <w:t>two-minute</w:t>
      </w:r>
      <w:r w:rsidR="005A4762">
        <w:t xml:space="preserve"> walk, </w:t>
      </w:r>
      <w:r>
        <w:t>one block</w:t>
      </w:r>
      <w:r w:rsidR="005A4762">
        <w:t>,</w:t>
      </w:r>
      <w:r>
        <w:t xml:space="preserve"> from the Knaper family. </w:t>
      </w:r>
    </w:p>
    <w:p w14:paraId="38EDF34D" w14:textId="44D968A0" w:rsidR="00394029" w:rsidRDefault="00394029" w:rsidP="007C1068">
      <w:pPr>
        <w:pStyle w:val="ListParagraph"/>
        <w:numPr>
          <w:ilvl w:val="0"/>
          <w:numId w:val="2"/>
        </w:numPr>
        <w:ind w:right="-90"/>
      </w:pPr>
      <w:r>
        <w:t xml:space="preserve">This Charles is most likely the Charles Forry Jr. mentioned in numerous news articles attending Sadie </w:t>
      </w:r>
      <w:proofErr w:type="spellStart"/>
      <w:r>
        <w:t>Knaper’s</w:t>
      </w:r>
      <w:proofErr w:type="spellEnd"/>
      <w:r>
        <w:t xml:space="preserve"> family parties. </w:t>
      </w:r>
    </w:p>
    <w:p w14:paraId="6AE61961" w14:textId="77777777" w:rsidR="007C1068" w:rsidRDefault="007C1068" w:rsidP="007C1068">
      <w:pPr>
        <w:ind w:right="-270"/>
      </w:pPr>
    </w:p>
    <w:p w14:paraId="2863B0B3" w14:textId="4EAA476A" w:rsidR="00394029" w:rsidRDefault="00394029" w:rsidP="00394029">
      <w:r>
        <w:t>On March 13</w:t>
      </w:r>
      <w:r w:rsidRPr="0025003F">
        <w:rPr>
          <w:vertAlign w:val="superscript"/>
        </w:rPr>
        <w:t>th</w:t>
      </w:r>
      <w:r>
        <w:t xml:space="preserve"> 1913 Charles married </w:t>
      </w:r>
      <w:r w:rsidRPr="006934AE">
        <w:t xml:space="preserve">Mamie Viola </w:t>
      </w:r>
      <w:proofErr w:type="spellStart"/>
      <w:r w:rsidRPr="006934AE">
        <w:t>Kriedler</w:t>
      </w:r>
      <w:proofErr w:type="spellEnd"/>
      <w:r>
        <w:t xml:space="preserve"> in York, Pennsylvania. </w:t>
      </w:r>
      <w:r>
        <w:rPr>
          <w:rStyle w:val="EndnoteReference"/>
        </w:rPr>
        <w:endnoteReference w:id="3"/>
      </w:r>
      <w:r>
        <w:t xml:space="preserve">  Mamie was born June 11</w:t>
      </w:r>
      <w:r w:rsidRPr="0025003F">
        <w:rPr>
          <w:vertAlign w:val="superscript"/>
        </w:rPr>
        <w:t>th</w:t>
      </w:r>
      <w:r>
        <w:t xml:space="preserve"> 1892.</w:t>
      </w:r>
    </w:p>
    <w:p w14:paraId="186DBA7C" w14:textId="77777777" w:rsidR="00394029" w:rsidRDefault="00394029" w:rsidP="007C1068">
      <w:pPr>
        <w:ind w:right="-270"/>
      </w:pPr>
    </w:p>
    <w:p w14:paraId="18688AD0" w14:textId="77777777" w:rsidR="007C1068" w:rsidRPr="0025003F" w:rsidRDefault="007C1068" w:rsidP="007C1068">
      <w:r>
        <w:t xml:space="preserve">By 1918 Charles was living with his wife and child in Yoe, and working as a laborer for the I. Lewis Cigar Manufacturing Company in Yoe. Yoe is about 2 miles north of Dallastown. </w:t>
      </w:r>
    </w:p>
    <w:p w14:paraId="7DA208AD" w14:textId="77777777" w:rsidR="007C1068" w:rsidRDefault="007C1068" w:rsidP="007C1068"/>
    <w:bookmarkEnd w:id="2"/>
    <w:p w14:paraId="7D4FF092" w14:textId="77777777" w:rsidR="007C1068" w:rsidRDefault="007C1068" w:rsidP="007C1068"/>
    <w:p w14:paraId="7ECD0579" w14:textId="77777777" w:rsidR="007C1068" w:rsidRDefault="007C1068" w:rsidP="007C1068">
      <w:r>
        <w:t xml:space="preserve">Charles was of medium height and a slender build with light brown hair, and blue eyes when he signed up for the WW I draft </w:t>
      </w:r>
      <w:bookmarkStart w:id="3" w:name="_Hlk184992329"/>
      <w:r>
        <w:t xml:space="preserve">in 1918. At the time he was living with his wife and child in Yoe, and working as a laborer for the I. Lewis Cigar Manufacturing Company in Yoe. </w:t>
      </w:r>
      <w:bookmarkEnd w:id="3"/>
      <w:r>
        <w:rPr>
          <w:rStyle w:val="EndnoteReference"/>
        </w:rPr>
        <w:endnoteReference w:id="4"/>
      </w:r>
    </w:p>
    <w:p w14:paraId="1A57FDA7" w14:textId="77777777" w:rsidR="007C1068" w:rsidRDefault="007C1068" w:rsidP="007C1068"/>
    <w:p w14:paraId="1D83C077" w14:textId="77777777" w:rsidR="007C1068" w:rsidRDefault="007C1068" w:rsidP="007C1068"/>
    <w:p w14:paraId="2E593CA9" w14:textId="77777777" w:rsidR="007C1068" w:rsidRDefault="007C1068" w:rsidP="007C1068"/>
    <w:p w14:paraId="2A1E3A11" w14:textId="77777777" w:rsidR="007C1068" w:rsidRDefault="007C1068" w:rsidP="007C1068"/>
    <w:p w14:paraId="60ECA7E9" w14:textId="77777777" w:rsidR="007C1068" w:rsidRDefault="007C1068" w:rsidP="007C1068"/>
    <w:p w14:paraId="7C751C2C" w14:textId="77777777" w:rsidR="007C1068" w:rsidRDefault="007C1068" w:rsidP="007C1068"/>
    <w:p w14:paraId="6B8F351D" w14:textId="77777777" w:rsidR="007C1068" w:rsidRDefault="007C1068" w:rsidP="007C1068"/>
    <w:p w14:paraId="38EFFDD3" w14:textId="77777777" w:rsidR="007C1068" w:rsidRDefault="007C1068" w:rsidP="007C1068"/>
    <w:p w14:paraId="36A78EF8" w14:textId="77777777" w:rsidR="007C1068" w:rsidRDefault="007C1068" w:rsidP="007C1068"/>
    <w:p w14:paraId="7466A335" w14:textId="77777777" w:rsidR="007C1068" w:rsidRDefault="007C1068" w:rsidP="007C1068"/>
    <w:p w14:paraId="516210CF" w14:textId="77777777" w:rsidR="007C1068" w:rsidRDefault="007C1068" w:rsidP="007C1068"/>
    <w:p w14:paraId="37FE0EC8" w14:textId="77777777" w:rsidR="007C1068" w:rsidRDefault="007C1068" w:rsidP="007C1068"/>
    <w:p w14:paraId="4BE0165F" w14:textId="77777777" w:rsidR="007C1068" w:rsidRDefault="007C1068" w:rsidP="007C1068"/>
    <w:p w14:paraId="66C92DD7" w14:textId="77777777" w:rsidR="007C1068" w:rsidRDefault="007C1068" w:rsidP="007C1068"/>
    <w:p w14:paraId="7996C852" w14:textId="77777777" w:rsidR="007C1068" w:rsidRDefault="007C1068" w:rsidP="007C1068"/>
    <w:p w14:paraId="370F5A54" w14:textId="77777777" w:rsidR="007C1068" w:rsidRDefault="007C1068" w:rsidP="007C1068"/>
    <w:p w14:paraId="705DEFE4" w14:textId="77777777" w:rsidR="007C1068" w:rsidRDefault="007C1068" w:rsidP="007C1068"/>
    <w:p w14:paraId="5F842D8D" w14:textId="77777777" w:rsidR="007C1068" w:rsidRDefault="007C1068" w:rsidP="007C1068"/>
    <w:p w14:paraId="4BE81465" w14:textId="3C0E6697" w:rsidR="00E6072C" w:rsidRPr="007C1068" w:rsidRDefault="00E6072C" w:rsidP="00E6072C">
      <w:pPr>
        <w:jc w:val="center"/>
        <w:rPr>
          <w:sz w:val="28"/>
          <w:szCs w:val="28"/>
          <w:u w:val="single"/>
        </w:rPr>
      </w:pPr>
      <w:r w:rsidRPr="007C1068">
        <w:rPr>
          <w:sz w:val="28"/>
          <w:szCs w:val="28"/>
          <w:u w:val="single"/>
        </w:rPr>
        <w:t>Two Brothers</w:t>
      </w:r>
    </w:p>
    <w:p w14:paraId="48D127BD" w14:textId="014268A3" w:rsidR="00317D3C" w:rsidRDefault="00532E54" w:rsidP="00E6072C">
      <w:pPr>
        <w:jc w:val="center"/>
      </w:pPr>
      <w:r>
        <w:t xml:space="preserve">Parents: </w:t>
      </w:r>
      <w:r w:rsidR="00317D3C" w:rsidRPr="00344186">
        <w:t>Albert Andrew Ferree Sr</w:t>
      </w:r>
      <w:r w:rsidR="00317D3C">
        <w:t xml:space="preserve">. and </w:t>
      </w:r>
      <w:r w:rsidR="00317D3C" w:rsidRPr="00344186">
        <w:t>Mary A</w:t>
      </w:r>
      <w:r w:rsidR="00317D3C">
        <w:t>.</w:t>
      </w:r>
      <w:r w:rsidR="00317D3C" w:rsidRPr="00344186">
        <w:t xml:space="preserve"> Knaub</w:t>
      </w:r>
    </w:p>
    <w:p w14:paraId="71D4EE38" w14:textId="77777777" w:rsidR="00BE7F4A" w:rsidRDefault="00BE7F4A" w:rsidP="00BE7F4A"/>
    <w:p w14:paraId="18B7F1EA" w14:textId="12913D21" w:rsidR="00BE7F4A" w:rsidRDefault="00BE7F4A" w:rsidP="00BE7F4A">
      <w:r>
        <w:t xml:space="preserve">Mary A. Knaub &gt; Edward Knaub &gt; John Knaub and Rosina (Rosanna) Kohr </w:t>
      </w:r>
      <w:r>
        <w:rPr>
          <w:rStyle w:val="EndnoteReference"/>
        </w:rPr>
        <w:endnoteReference w:id="5"/>
      </w:r>
    </w:p>
    <w:p w14:paraId="41CCBF67" w14:textId="033A4444" w:rsidR="00BE7F4A" w:rsidRPr="00317D3C" w:rsidRDefault="00BE7F4A" w:rsidP="00BE7F4A">
      <w:pPr>
        <w:rPr>
          <w:szCs w:val="24"/>
        </w:rPr>
      </w:pPr>
      <w:r>
        <w:t>Edward Knob is the brother of Janelle’s 3</w:t>
      </w:r>
      <w:r w:rsidRPr="00BE7F4A">
        <w:rPr>
          <w:vertAlign w:val="superscript"/>
        </w:rPr>
        <w:t>rd</w:t>
      </w:r>
      <w:r>
        <w:t xml:space="preserve"> great-grandfather</w:t>
      </w:r>
      <w:r w:rsidR="00355CCD">
        <w:t>, Henry Knaub</w:t>
      </w:r>
      <w:r>
        <w:t>.</w:t>
      </w:r>
    </w:p>
    <w:p w14:paraId="1F511C88" w14:textId="77777777" w:rsidR="00BE7F4A" w:rsidRDefault="00BE7F4A" w:rsidP="00BE7F4A">
      <w:pPr>
        <w:rPr>
          <w:rFonts w:eastAsia="Calibri" w:cs="Times New Roman"/>
          <w:color w:val="000000"/>
          <w:szCs w:val="24"/>
        </w:rPr>
      </w:pPr>
      <w:bookmarkStart w:id="4" w:name="_Hlk498845677"/>
      <w:bookmarkStart w:id="5" w:name="_Hlk46054607"/>
      <w:bookmarkStart w:id="6" w:name="_Hlk184992186"/>
    </w:p>
    <w:bookmarkEnd w:id="4"/>
    <w:bookmarkEnd w:id="5"/>
    <w:p w14:paraId="726540DC" w14:textId="77777777" w:rsidR="00BE7F4A" w:rsidRDefault="00E6072C" w:rsidP="00BE7F4A">
      <w:pPr>
        <w:jc w:val="center"/>
      </w:pPr>
      <w:r w:rsidRPr="00DD68E9">
        <w:t>Cha</w:t>
      </w:r>
      <w:r>
        <w:t xml:space="preserve">rles </w:t>
      </w:r>
      <w:r w:rsidRPr="00DD68E9">
        <w:t>M</w:t>
      </w:r>
      <w:r>
        <w:t>.</w:t>
      </w:r>
      <w:r w:rsidRPr="00DD68E9">
        <w:t xml:space="preserve"> F</w:t>
      </w:r>
      <w:r>
        <w:t>erree (1887-1950)</w:t>
      </w:r>
    </w:p>
    <w:p w14:paraId="5CB37134" w14:textId="77777777" w:rsidR="00BE7F4A" w:rsidRDefault="00BE7F4A" w:rsidP="00317D3C"/>
    <w:p w14:paraId="1EA3A42B" w14:textId="77777777" w:rsidR="00355CCD" w:rsidRDefault="00E6072C" w:rsidP="00317D3C">
      <w:r w:rsidRPr="00DD68E9">
        <w:t>Cha</w:t>
      </w:r>
      <w:r>
        <w:t xml:space="preserve">rles </w:t>
      </w:r>
      <w:r w:rsidR="00BE7F4A">
        <w:t xml:space="preserve">Monroe Ferree </w:t>
      </w:r>
      <w:r>
        <w:t>was born July 16</w:t>
      </w:r>
      <w:r w:rsidRPr="00317D3C">
        <w:rPr>
          <w:vertAlign w:val="superscript"/>
        </w:rPr>
        <w:t>th</w:t>
      </w:r>
      <w:r>
        <w:t xml:space="preserve"> 1887</w:t>
      </w:r>
      <w:r w:rsidRPr="003A6E3D">
        <w:t xml:space="preserve"> </w:t>
      </w:r>
      <w:r>
        <w:t xml:space="preserve">to </w:t>
      </w:r>
      <w:r w:rsidRPr="00344186">
        <w:t>Albert Andrew Ferree Sr</w:t>
      </w:r>
      <w:r>
        <w:t xml:space="preserve">. and </w:t>
      </w:r>
      <w:r w:rsidRPr="00344186">
        <w:t>Mary A Knaub</w:t>
      </w:r>
      <w:r>
        <w:t xml:space="preserve"> in York, York County, Pennsylvania. </w:t>
      </w:r>
      <w:r>
        <w:rPr>
          <w:rStyle w:val="EndnoteReference"/>
        </w:rPr>
        <w:endnoteReference w:id="6"/>
      </w:r>
      <w:r>
        <w:t xml:space="preserve"> </w:t>
      </w:r>
    </w:p>
    <w:p w14:paraId="06E9D987" w14:textId="77777777" w:rsidR="00355CCD" w:rsidRDefault="00355CCD" w:rsidP="00317D3C"/>
    <w:p w14:paraId="1BE2DA9B" w14:textId="0912D54E" w:rsidR="00E6072C" w:rsidRPr="00D308DC" w:rsidRDefault="00E6072C" w:rsidP="00317D3C">
      <w:r>
        <w:t xml:space="preserve">Charles and his brother, John H. Ferree lived with the </w:t>
      </w:r>
      <w:r w:rsidR="00317D3C">
        <w:t xml:space="preserve">Ferree </w:t>
      </w:r>
      <w:r>
        <w:t xml:space="preserve">family in 1900 York, York County. </w:t>
      </w:r>
    </w:p>
    <w:p w14:paraId="375A3CFF" w14:textId="77777777" w:rsidR="00E6072C" w:rsidRDefault="00E6072C" w:rsidP="00BE7F4A"/>
    <w:p w14:paraId="1370FC09" w14:textId="0CD4F42A" w:rsidR="00BE7F4A" w:rsidRDefault="00BE7F4A" w:rsidP="00BE7F4A">
      <w:r>
        <w:t xml:space="preserve">Before </w:t>
      </w:r>
      <w:r w:rsidR="00355CCD">
        <w:t>April 25</w:t>
      </w:r>
      <w:r w:rsidR="00355CCD" w:rsidRPr="00355CCD">
        <w:rPr>
          <w:vertAlign w:val="superscript"/>
        </w:rPr>
        <w:t>th</w:t>
      </w:r>
      <w:r w:rsidR="00355CCD">
        <w:t xml:space="preserve"> 1910 Charles was </w:t>
      </w:r>
      <w:r>
        <w:t>living with his sister Daisy and her husband, Frank Becker, on 8</w:t>
      </w:r>
      <w:r w:rsidRPr="00140A78">
        <w:rPr>
          <w:vertAlign w:val="superscript"/>
        </w:rPr>
        <w:t>th</w:t>
      </w:r>
      <w:r>
        <w:t xml:space="preserve"> street in </w:t>
      </w:r>
      <w:r w:rsidRPr="00140A78">
        <w:t>Erie</w:t>
      </w:r>
      <w:r>
        <w:t xml:space="preserve">, </w:t>
      </w:r>
      <w:r w:rsidRPr="00140A78">
        <w:t>Pennsylvania</w:t>
      </w:r>
      <w:r>
        <w:t xml:space="preserve">. When his mother died in 1937, he was </w:t>
      </w:r>
      <w:r w:rsidR="00355CCD">
        <w:t xml:space="preserve">still </w:t>
      </w:r>
      <w:r>
        <w:t xml:space="preserve">living in Erie, Pennsylvania. </w:t>
      </w:r>
      <w:r>
        <w:rPr>
          <w:rStyle w:val="EndnoteReference"/>
        </w:rPr>
        <w:endnoteReference w:id="7"/>
      </w:r>
    </w:p>
    <w:p w14:paraId="7081A196" w14:textId="77777777" w:rsidR="00BE7F4A" w:rsidRDefault="00BE7F4A" w:rsidP="00BE7F4A"/>
    <w:p w14:paraId="61497446" w14:textId="59FE9EA2" w:rsidR="00355CCD" w:rsidRDefault="00355CCD" w:rsidP="00355CCD">
      <w:pPr>
        <w:pStyle w:val="ListParagraph"/>
        <w:numPr>
          <w:ilvl w:val="0"/>
          <w:numId w:val="2"/>
        </w:numPr>
      </w:pPr>
      <w:r>
        <w:t>Saide would have been pregnant between late October 1910 to July 1911.</w:t>
      </w:r>
    </w:p>
    <w:p w14:paraId="1D5F5256" w14:textId="77777777" w:rsidR="00355CCD" w:rsidRDefault="00355CCD" w:rsidP="00BE7F4A"/>
    <w:p w14:paraId="3820D9CD" w14:textId="77777777" w:rsidR="00BE7F4A" w:rsidRDefault="00BE7F4A" w:rsidP="00BE7F4A">
      <w:r>
        <w:t>Charles was 63 years old when he died November 1</w:t>
      </w:r>
      <w:r w:rsidRPr="00664C9D">
        <w:rPr>
          <w:vertAlign w:val="superscript"/>
        </w:rPr>
        <w:t>st</w:t>
      </w:r>
      <w:r>
        <w:t xml:space="preserve"> 1950 while living at 946 Potomac Avenue in Erie Pennsylvania. He was laid to rest in Plot 11, Lot 31, Grave 2 at the L</w:t>
      </w:r>
      <w:r w:rsidRPr="00664C9D">
        <w:t>aurel Hill Cemetery</w:t>
      </w:r>
      <w:r>
        <w:t xml:space="preserve">, </w:t>
      </w:r>
      <w:r w:rsidRPr="00664C9D">
        <w:t>Millcreek Township, Erie County, Pennsylvania</w:t>
      </w:r>
      <w:r>
        <w:t>.</w:t>
      </w:r>
      <w:r>
        <w:rPr>
          <w:rStyle w:val="EndnoteReference"/>
        </w:rPr>
        <w:endnoteReference w:id="8"/>
      </w:r>
      <w:r w:rsidRPr="00664C9D">
        <w:rPr>
          <w:rFonts w:cs="Times New Roman"/>
          <w:color w:val="000000"/>
          <w:szCs w:val="24"/>
        </w:rPr>
        <w:t xml:space="preserve"> </w:t>
      </w:r>
      <w:r w:rsidRPr="00B858EA">
        <w:rPr>
          <w:rFonts w:cs="Times New Roman"/>
          <w:color w:val="000000"/>
          <w:szCs w:val="24"/>
        </w:rPr>
        <w:t>FAG#:</w:t>
      </w:r>
      <w:r w:rsidRPr="00664C9D">
        <w:t>5492977</w:t>
      </w:r>
      <w:r w:rsidRPr="00B858EA">
        <w:rPr>
          <w:rFonts w:cs="Times New Roman"/>
          <w:szCs w:val="24"/>
        </w:rPr>
        <w:t xml:space="preserve">  </w:t>
      </w:r>
      <w:r w:rsidRPr="00B858EA">
        <w:rPr>
          <w:rStyle w:val="FootnoteReference"/>
          <w:rFonts w:cs="Times New Roman"/>
          <w:szCs w:val="24"/>
        </w:rPr>
        <w:footnoteReference w:id="1"/>
      </w:r>
    </w:p>
    <w:p w14:paraId="5F504CEF" w14:textId="77777777" w:rsidR="00BE7F4A" w:rsidRDefault="00BE7F4A" w:rsidP="00BE7F4A"/>
    <w:p w14:paraId="3FA2939F" w14:textId="12D83F78" w:rsidR="00355CCD" w:rsidRDefault="00355CCD" w:rsidP="00BE7F4A">
      <w:r>
        <w:t xml:space="preserve">Did he come home, and hook up with Sadie in October?  I doubt it. </w:t>
      </w:r>
    </w:p>
    <w:p w14:paraId="12F378DA" w14:textId="77777777" w:rsidR="00355CCD" w:rsidRDefault="00355CCD" w:rsidP="00BE7F4A"/>
    <w:p w14:paraId="762D40BC" w14:textId="77777777" w:rsidR="00355CCD" w:rsidRDefault="00355CCD" w:rsidP="00BE7F4A"/>
    <w:p w14:paraId="03288D15" w14:textId="77777777" w:rsidR="00355CCD" w:rsidRDefault="00355CCD" w:rsidP="00BE7F4A"/>
    <w:p w14:paraId="671B1170" w14:textId="77777777" w:rsidR="00355CCD" w:rsidRDefault="00355CCD" w:rsidP="00BE7F4A"/>
    <w:p w14:paraId="7EAF06CF" w14:textId="77777777" w:rsidR="00355CCD" w:rsidRDefault="00355CCD" w:rsidP="00BE7F4A"/>
    <w:p w14:paraId="2A199A88" w14:textId="77777777" w:rsidR="00355CCD" w:rsidRDefault="00355CCD" w:rsidP="00BE7F4A"/>
    <w:p w14:paraId="3C66A1B6" w14:textId="77777777" w:rsidR="00355CCD" w:rsidRDefault="00355CCD" w:rsidP="00BE7F4A"/>
    <w:p w14:paraId="3BF5EA04" w14:textId="77777777" w:rsidR="00355CCD" w:rsidRDefault="00355CCD" w:rsidP="00BE7F4A"/>
    <w:p w14:paraId="243D02EE" w14:textId="77777777" w:rsidR="00355CCD" w:rsidRDefault="00355CCD" w:rsidP="00BE7F4A"/>
    <w:p w14:paraId="2A6C1043" w14:textId="77777777" w:rsidR="00355CCD" w:rsidRDefault="00355CCD" w:rsidP="00BE7F4A"/>
    <w:p w14:paraId="59E03431" w14:textId="77777777" w:rsidR="00355CCD" w:rsidRDefault="00355CCD" w:rsidP="00BE7F4A"/>
    <w:p w14:paraId="5436A5DC" w14:textId="77777777" w:rsidR="00355CCD" w:rsidRDefault="00355CCD" w:rsidP="00BE7F4A"/>
    <w:p w14:paraId="5D61B869" w14:textId="77777777" w:rsidR="00355CCD" w:rsidRDefault="00355CCD" w:rsidP="00BE7F4A"/>
    <w:p w14:paraId="79256F2E" w14:textId="77777777" w:rsidR="00355CCD" w:rsidRDefault="00723E42" w:rsidP="00355CCD">
      <w:pPr>
        <w:jc w:val="center"/>
      </w:pPr>
      <w:r>
        <w:t>John H. Ferree (1890-1918)</w:t>
      </w:r>
    </w:p>
    <w:p w14:paraId="78DA12EC" w14:textId="77777777" w:rsidR="00355CCD" w:rsidRDefault="00355CCD" w:rsidP="00BE3221"/>
    <w:p w14:paraId="780B231B" w14:textId="0D07A1E2" w:rsidR="00BC7873" w:rsidRDefault="00355CCD" w:rsidP="00BE3221">
      <w:r>
        <w:t>John H. Ferree</w:t>
      </w:r>
      <w:r w:rsidR="00723E42" w:rsidRPr="00D308DC">
        <w:t xml:space="preserve"> </w:t>
      </w:r>
      <w:r w:rsidR="00723E42">
        <w:t>was born December 29</w:t>
      </w:r>
      <w:r w:rsidR="00723E42" w:rsidRPr="00317D3C">
        <w:rPr>
          <w:vertAlign w:val="superscript"/>
        </w:rPr>
        <w:t>th</w:t>
      </w:r>
      <w:r w:rsidR="00723E42">
        <w:t xml:space="preserve"> 1890 </w:t>
      </w:r>
      <w:r w:rsidR="00723E42">
        <w:rPr>
          <w:rStyle w:val="EndnoteReference"/>
        </w:rPr>
        <w:endnoteReference w:id="9"/>
      </w:r>
      <w:r w:rsidR="00723E42">
        <w:t xml:space="preserve"> to </w:t>
      </w:r>
      <w:r w:rsidR="00723E42" w:rsidRPr="00344186">
        <w:t>Albert Andrew Ferree Sr</w:t>
      </w:r>
      <w:r w:rsidR="00723E42">
        <w:t xml:space="preserve">. and </w:t>
      </w:r>
      <w:r w:rsidR="00723E42" w:rsidRPr="00344186">
        <w:t>Mary A</w:t>
      </w:r>
      <w:r w:rsidR="00723E42">
        <w:t>.</w:t>
      </w:r>
      <w:r w:rsidR="00723E42" w:rsidRPr="00344186">
        <w:t xml:space="preserve"> Knaub</w:t>
      </w:r>
      <w:r w:rsidR="00723E42">
        <w:t xml:space="preserve"> in York, York County, Pennsylvania. </w:t>
      </w:r>
      <w:r w:rsidR="00BC7873">
        <w:t xml:space="preserve">However, in 1910 this family lived in York, York County. </w:t>
      </w:r>
      <w:r w:rsidR="00BC7873">
        <w:rPr>
          <w:rStyle w:val="EndnoteReference"/>
        </w:rPr>
        <w:endnoteReference w:id="10"/>
      </w:r>
      <w:r w:rsidR="00E6072C">
        <w:t xml:space="preserve"> John H. Ferree </w:t>
      </w:r>
      <w:r w:rsidR="00317D3C">
        <w:t xml:space="preserve">and his brother </w:t>
      </w:r>
      <w:r w:rsidR="00E6072C">
        <w:t xml:space="preserve">lived with the </w:t>
      </w:r>
      <w:r w:rsidR="00317D3C">
        <w:t xml:space="preserve">Ferree </w:t>
      </w:r>
      <w:r w:rsidR="00E6072C">
        <w:t xml:space="preserve">family in 1900 and 1910 in York, York County. </w:t>
      </w:r>
    </w:p>
    <w:p w14:paraId="1A1B7B08" w14:textId="77777777" w:rsidR="00851355" w:rsidRDefault="00851355" w:rsidP="00851355"/>
    <w:p w14:paraId="68904CDF" w14:textId="521566F4" w:rsidR="00851355" w:rsidRDefault="00851355" w:rsidP="00851355">
      <w:r>
        <w:t>John was 28 years old when he left York for Camp Lee in Virginia. Then on July 16</w:t>
      </w:r>
      <w:r w:rsidRPr="00A862B5">
        <w:rPr>
          <w:vertAlign w:val="superscript"/>
        </w:rPr>
        <w:t>th</w:t>
      </w:r>
      <w:r>
        <w:t xml:space="preserve"> he was killed when a cave in buried him under several tons of earth. </w:t>
      </w:r>
    </w:p>
    <w:p w14:paraId="72A2BF42" w14:textId="77777777" w:rsidR="00851355" w:rsidRDefault="00851355" w:rsidP="00BE3221"/>
    <w:p w14:paraId="7D48A969" w14:textId="2C5EC77A" w:rsidR="00BE3221" w:rsidRDefault="00BE3221" w:rsidP="00BE3221">
      <w:pPr>
        <w:jc w:val="center"/>
      </w:pPr>
      <w:r w:rsidRPr="00540364">
        <w:rPr>
          <w:noProof/>
        </w:rPr>
        <w:drawing>
          <wp:inline distT="0" distB="0" distL="0" distR="0" wp14:anchorId="4B174DFD" wp14:editId="5817C55D">
            <wp:extent cx="946150" cy="1401117"/>
            <wp:effectExtent l="0" t="0" r="6350" b="8890"/>
            <wp:docPr id="758424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4240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074" cy="1409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F38BC" w14:textId="77777777" w:rsidR="00BE3221" w:rsidRDefault="00BE3221" w:rsidP="00BE3221"/>
    <w:p w14:paraId="75AF653C" w14:textId="5D584312" w:rsidR="00723E42" w:rsidRDefault="00723E42" w:rsidP="00E6072C">
      <w:r w:rsidRPr="00344186">
        <w:t>Mary A</w:t>
      </w:r>
      <w:r>
        <w:t>nn</w:t>
      </w:r>
      <w:r w:rsidRPr="00344186">
        <w:t xml:space="preserve"> Knaub</w:t>
      </w:r>
      <w:r w:rsidR="00BC7873">
        <w:t xml:space="preserve"> </w:t>
      </w:r>
      <w:r>
        <w:t>was born March 11</w:t>
      </w:r>
      <w:r w:rsidRPr="00E6072C">
        <w:rPr>
          <w:vertAlign w:val="superscript"/>
        </w:rPr>
        <w:t>th</w:t>
      </w:r>
      <w:r>
        <w:t xml:space="preserve"> 1851 to Edward Knaub and </w:t>
      </w:r>
      <w:r w:rsidRPr="00483727">
        <w:t>Catherine Zellers</w:t>
      </w:r>
      <w:r w:rsidR="00BC7873" w:rsidRPr="00344186">
        <w:t xml:space="preserve"> </w:t>
      </w:r>
      <w:r w:rsidR="00BC7873">
        <w:rPr>
          <w:rStyle w:val="EndnoteReference"/>
        </w:rPr>
        <w:endnoteReference w:id="11"/>
      </w:r>
      <w:r w:rsidR="00BC7873">
        <w:t xml:space="preserve"> </w:t>
      </w:r>
      <w:r>
        <w:t xml:space="preserve"> in </w:t>
      </w:r>
      <w:r w:rsidRPr="0060174E">
        <w:t>Manchester, York County, Pennsylvania</w:t>
      </w:r>
      <w:r>
        <w:t xml:space="preserve">. </w:t>
      </w:r>
      <w:r>
        <w:rPr>
          <w:rStyle w:val="EndnoteReference"/>
        </w:rPr>
        <w:endnoteReference w:id="12"/>
      </w:r>
    </w:p>
    <w:p w14:paraId="78D13EAC" w14:textId="77777777" w:rsidR="00BC7873" w:rsidRDefault="00BC7873" w:rsidP="00BC7873">
      <w:pPr>
        <w:pStyle w:val="ListParagraph"/>
      </w:pPr>
    </w:p>
    <w:p w14:paraId="38654A59" w14:textId="4D291E7F" w:rsidR="00813F6C" w:rsidRDefault="00BC7873" w:rsidP="00E6072C">
      <w:pPr>
        <w:pStyle w:val="ListParagraph"/>
        <w:numPr>
          <w:ilvl w:val="0"/>
          <w:numId w:val="2"/>
        </w:numPr>
      </w:pPr>
      <w:r>
        <w:t xml:space="preserve">Edward </w:t>
      </w:r>
      <w:r w:rsidR="00E6072C">
        <w:t xml:space="preserve">Knaub is the brother of Janelle’s </w:t>
      </w:r>
      <w:r w:rsidR="00317D3C">
        <w:t>3</w:t>
      </w:r>
      <w:r w:rsidR="00317D3C" w:rsidRPr="00317D3C">
        <w:rPr>
          <w:vertAlign w:val="superscript"/>
        </w:rPr>
        <w:t>rd</w:t>
      </w:r>
      <w:r w:rsidR="00317D3C">
        <w:t xml:space="preserve"> great grandparents,</w:t>
      </w:r>
      <w:r>
        <w:t xml:space="preserve"> </w:t>
      </w:r>
      <w:r w:rsidR="00317D3C">
        <w:t xml:space="preserve">Henry F. Knaub and </w:t>
      </w:r>
      <w:r w:rsidR="00317D3C" w:rsidRPr="00CF5A38">
        <w:t>Elisabeth Neff</w:t>
      </w:r>
      <w:r w:rsidR="00317D3C">
        <w:t xml:space="preserve">. Edward and Henry were </w:t>
      </w:r>
      <w:r>
        <w:t xml:space="preserve">brothers born to </w:t>
      </w:r>
      <w:r w:rsidRPr="00E6072C">
        <w:rPr>
          <w:szCs w:val="24"/>
        </w:rPr>
        <w:t xml:space="preserve">John Knaub married </w:t>
      </w:r>
      <w:r w:rsidRPr="0082260F">
        <w:t>Ros</w:t>
      </w:r>
      <w:r>
        <w:t>ina (Ros</w:t>
      </w:r>
      <w:r w:rsidRPr="0082260F">
        <w:t>anna</w:t>
      </w:r>
      <w:r>
        <w:t>)</w:t>
      </w:r>
      <w:r w:rsidRPr="0082260F">
        <w:t xml:space="preserve"> Kohr</w:t>
      </w:r>
      <w:r>
        <w:t xml:space="preserve">. </w:t>
      </w:r>
      <w:r w:rsidR="00E6072C">
        <w:rPr>
          <w:rStyle w:val="EndnoteReference"/>
        </w:rPr>
        <w:endnoteReference w:id="13"/>
      </w:r>
      <w:r w:rsidR="00E6072C">
        <w:t xml:space="preserve">  </w:t>
      </w:r>
      <w:r>
        <w:t xml:space="preserve">  </w:t>
      </w:r>
      <w:r w:rsidR="00813F6C">
        <w:t xml:space="preserve"> </w:t>
      </w:r>
    </w:p>
    <w:p w14:paraId="23F2E5C4" w14:textId="77777777" w:rsidR="00813F6C" w:rsidRDefault="00813F6C" w:rsidP="00723E42">
      <w:pPr>
        <w:ind w:left="360"/>
      </w:pPr>
    </w:p>
    <w:p w14:paraId="14885A1B" w14:textId="77777777" w:rsidR="00532E54" w:rsidRDefault="00532E54" w:rsidP="00723E42">
      <w:pPr>
        <w:ind w:left="360"/>
      </w:pPr>
    </w:p>
    <w:p w14:paraId="38930C6C" w14:textId="77777777" w:rsidR="00851355" w:rsidRDefault="00851355" w:rsidP="00723E42">
      <w:pPr>
        <w:ind w:left="360"/>
      </w:pPr>
    </w:p>
    <w:p w14:paraId="3056FD33" w14:textId="77777777" w:rsidR="00851355" w:rsidRDefault="00851355" w:rsidP="00723E42">
      <w:pPr>
        <w:ind w:left="360"/>
      </w:pPr>
    </w:p>
    <w:p w14:paraId="6BE357FE" w14:textId="77777777" w:rsidR="00851355" w:rsidRDefault="00851355" w:rsidP="00723E42">
      <w:pPr>
        <w:ind w:left="360"/>
      </w:pPr>
    </w:p>
    <w:p w14:paraId="02AA2868" w14:textId="77777777" w:rsidR="00851355" w:rsidRDefault="00851355" w:rsidP="00723E42">
      <w:pPr>
        <w:ind w:left="360"/>
      </w:pPr>
    </w:p>
    <w:bookmarkEnd w:id="6"/>
    <w:p w14:paraId="5782D98E" w14:textId="77777777" w:rsidR="00532E54" w:rsidRDefault="00532E54" w:rsidP="00723E42">
      <w:pPr>
        <w:pStyle w:val="ListParagraph"/>
        <w:ind w:left="360"/>
      </w:pPr>
    </w:p>
    <w:p w14:paraId="7352368D" w14:textId="77777777" w:rsidR="00355CCD" w:rsidRDefault="00355CCD" w:rsidP="00723E42">
      <w:pPr>
        <w:pStyle w:val="ListParagraph"/>
        <w:ind w:left="360"/>
      </w:pPr>
    </w:p>
    <w:p w14:paraId="0AF996A2" w14:textId="77777777" w:rsidR="00355CCD" w:rsidRDefault="00355CCD" w:rsidP="00723E42">
      <w:pPr>
        <w:pStyle w:val="ListParagraph"/>
        <w:ind w:left="360"/>
      </w:pPr>
    </w:p>
    <w:p w14:paraId="061942ED" w14:textId="77777777" w:rsidR="00355CCD" w:rsidRDefault="00355CCD" w:rsidP="00723E42">
      <w:pPr>
        <w:pStyle w:val="ListParagraph"/>
        <w:ind w:left="360"/>
      </w:pPr>
    </w:p>
    <w:p w14:paraId="109FAD63" w14:textId="77777777" w:rsidR="00355CCD" w:rsidRDefault="00355CCD" w:rsidP="00723E42">
      <w:pPr>
        <w:pStyle w:val="ListParagraph"/>
        <w:ind w:left="360"/>
      </w:pPr>
    </w:p>
    <w:p w14:paraId="5727C1BE" w14:textId="77777777" w:rsidR="00355CCD" w:rsidRDefault="00355CCD" w:rsidP="00723E42">
      <w:pPr>
        <w:pStyle w:val="ListParagraph"/>
        <w:ind w:left="360"/>
      </w:pPr>
    </w:p>
    <w:p w14:paraId="364BBA66" w14:textId="77777777" w:rsidR="00355CCD" w:rsidRDefault="00355CCD" w:rsidP="00723E42">
      <w:pPr>
        <w:pStyle w:val="ListParagraph"/>
        <w:ind w:left="360"/>
      </w:pPr>
    </w:p>
    <w:p w14:paraId="082FC49C" w14:textId="77777777" w:rsidR="00355CCD" w:rsidRDefault="00355CCD" w:rsidP="00723E42">
      <w:pPr>
        <w:pStyle w:val="ListParagraph"/>
        <w:ind w:left="360"/>
      </w:pPr>
    </w:p>
    <w:p w14:paraId="31335E92" w14:textId="77777777" w:rsidR="00355CCD" w:rsidRDefault="00355CCD" w:rsidP="00723E42">
      <w:pPr>
        <w:pStyle w:val="ListParagraph"/>
        <w:ind w:left="360"/>
      </w:pPr>
    </w:p>
    <w:p w14:paraId="414CAE16" w14:textId="77777777" w:rsidR="00355CCD" w:rsidRDefault="00355CCD" w:rsidP="00723E42">
      <w:pPr>
        <w:pStyle w:val="ListParagraph"/>
        <w:ind w:left="360"/>
      </w:pPr>
    </w:p>
    <w:p w14:paraId="0E848F04" w14:textId="77777777" w:rsidR="006E1142" w:rsidRPr="006E1142" w:rsidRDefault="006E1142" w:rsidP="006E1142">
      <w:pPr>
        <w:jc w:val="center"/>
        <w:rPr>
          <w:sz w:val="28"/>
          <w:szCs w:val="28"/>
        </w:rPr>
      </w:pPr>
      <w:bookmarkStart w:id="7" w:name="_Hlk185074635"/>
      <w:r w:rsidRPr="006E1142">
        <w:rPr>
          <w:sz w:val="28"/>
          <w:szCs w:val="28"/>
        </w:rPr>
        <w:t>Charles Edward Ferree (1890-1968)</w:t>
      </w:r>
    </w:p>
    <w:p w14:paraId="453DBD17" w14:textId="7BE588FC" w:rsidR="006E1142" w:rsidRDefault="006E1142" w:rsidP="006E1142">
      <w:pPr>
        <w:jc w:val="center"/>
      </w:pPr>
      <w:r>
        <w:t>Parents: Daniel B. Ferree and Mary Ann Frey.</w:t>
      </w:r>
    </w:p>
    <w:p w14:paraId="5B5391E2" w14:textId="6C8BF2A5" w:rsidR="006E1142" w:rsidRDefault="006E1142" w:rsidP="006E1142"/>
    <w:p w14:paraId="2F75340F" w14:textId="39E559C3" w:rsidR="006E1142" w:rsidRPr="008D6916" w:rsidRDefault="006E1142" w:rsidP="006E1142">
      <w:bookmarkStart w:id="8" w:name="_Hlk185074910"/>
      <w:bookmarkEnd w:id="7"/>
      <w:r w:rsidRPr="00BE719B">
        <w:t>Charles Edward Ferree</w:t>
      </w:r>
      <w:r>
        <w:t xml:space="preserve"> was born December 8</w:t>
      </w:r>
      <w:r w:rsidRPr="009E6A5C">
        <w:rPr>
          <w:vertAlign w:val="superscript"/>
        </w:rPr>
        <w:t>th</w:t>
      </w:r>
      <w:r>
        <w:t xml:space="preserve"> 1890 </w:t>
      </w:r>
      <w:r w:rsidRPr="00BE719B">
        <w:t>Daniel B</w:t>
      </w:r>
      <w:r>
        <w:t>.</w:t>
      </w:r>
      <w:r w:rsidRPr="00BE719B">
        <w:t xml:space="preserve"> Ferree (1847–1925)</w:t>
      </w:r>
      <w:r>
        <w:t xml:space="preserve"> and </w:t>
      </w:r>
      <w:r w:rsidRPr="004F5E1D">
        <w:t xml:space="preserve">Mary Ann </w:t>
      </w:r>
      <w:r>
        <w:t>Frey</w:t>
      </w:r>
      <w:r w:rsidR="007D59B8">
        <w:t xml:space="preserve"> </w:t>
      </w:r>
      <w:r w:rsidR="00355CCD">
        <w:rPr>
          <w:rStyle w:val="EndnoteReference"/>
        </w:rPr>
        <w:endnoteReference w:id="14"/>
      </w:r>
      <w:r>
        <w:t xml:space="preserve"> in </w:t>
      </w:r>
      <w:r w:rsidRPr="008D6916">
        <w:t>Seven Valleys</w:t>
      </w:r>
      <w:r>
        <w:t>,</w:t>
      </w:r>
      <w:r w:rsidRPr="00BE719B">
        <w:t xml:space="preserve"> Springfield Township, York</w:t>
      </w:r>
      <w:r>
        <w:t xml:space="preserve"> County</w:t>
      </w:r>
      <w:r w:rsidRPr="00BE719B">
        <w:t>, Pennsylvania</w:t>
      </w:r>
      <w:r>
        <w:t>.</w:t>
      </w:r>
      <w:r>
        <w:rPr>
          <w:rStyle w:val="EndnoteReference"/>
        </w:rPr>
        <w:endnoteReference w:id="15"/>
      </w:r>
    </w:p>
    <w:p w14:paraId="3E5AF56C" w14:textId="77777777" w:rsidR="006E1142" w:rsidRDefault="006E1142" w:rsidP="006E1142"/>
    <w:p w14:paraId="03B24B25" w14:textId="1A65219F" w:rsidR="00B92AA1" w:rsidRDefault="00B92AA1" w:rsidP="00B92AA1">
      <w:pPr>
        <w:pStyle w:val="ListParagraph"/>
        <w:numPr>
          <w:ilvl w:val="0"/>
          <w:numId w:val="2"/>
        </w:numPr>
      </w:pPr>
      <w:r>
        <w:t>Mary Ann Frey was born October 22</w:t>
      </w:r>
      <w:r w:rsidRPr="009D338E">
        <w:rPr>
          <w:vertAlign w:val="superscript"/>
        </w:rPr>
        <w:t>nd</w:t>
      </w:r>
      <w:r>
        <w:t xml:space="preserve"> 1852 to </w:t>
      </w:r>
      <w:r w:rsidRPr="004F5E1D">
        <w:t>Joshua Frey</w:t>
      </w:r>
      <w:r w:rsidRPr="00BF6993">
        <w:t xml:space="preserve"> </w:t>
      </w:r>
      <w:r>
        <w:t xml:space="preserve">and </w:t>
      </w:r>
      <w:r w:rsidRPr="004F5E1D">
        <w:t xml:space="preserve">Julianna </w:t>
      </w:r>
      <w:bookmarkStart w:id="9" w:name="_Hlk185936824"/>
      <w:r w:rsidRPr="004F5E1D">
        <w:t>Kinard</w:t>
      </w:r>
      <w:bookmarkEnd w:id="9"/>
      <w:r>
        <w:t xml:space="preserve"> in York County, Pennsylvania. </w:t>
      </w:r>
      <w:r>
        <w:rPr>
          <w:rStyle w:val="EndnoteReference"/>
        </w:rPr>
        <w:endnoteReference w:id="16"/>
      </w:r>
      <w:r w:rsidR="007D59B8">
        <w:t>-</w:t>
      </w:r>
      <w:r w:rsidR="007D59B8">
        <w:rPr>
          <w:rStyle w:val="EndnoteReference"/>
        </w:rPr>
        <w:endnoteReference w:id="17"/>
      </w:r>
      <w:r>
        <w:t xml:space="preserve"> </w:t>
      </w:r>
    </w:p>
    <w:p w14:paraId="2388B246" w14:textId="77777777" w:rsidR="00B92AA1" w:rsidRDefault="00B92AA1" w:rsidP="006E1142"/>
    <w:p w14:paraId="4285FF22" w14:textId="0C763ED0" w:rsidR="006E1142" w:rsidRDefault="006E1142" w:rsidP="006E1142">
      <w:r>
        <w:t xml:space="preserve">In 1910 Charles lived with his parents in the borough of Seven Valleys, working at odd jobs. </w:t>
      </w:r>
    </w:p>
    <w:p w14:paraId="29999F75" w14:textId="77777777" w:rsidR="006E1142" w:rsidRDefault="006E1142" w:rsidP="006E1142"/>
    <w:p w14:paraId="76E9D8B3" w14:textId="6604CED4" w:rsidR="006E1142" w:rsidRDefault="006E1142" w:rsidP="006E1142">
      <w:pPr>
        <w:pStyle w:val="ListParagraph"/>
        <w:numPr>
          <w:ilvl w:val="0"/>
          <w:numId w:val="2"/>
        </w:numPr>
      </w:pPr>
      <w:r>
        <w:t>Dallastown, where Sadie Knaper lived, is about 8 miles northeast of Seven Valleys where Charles Ferree lived.</w:t>
      </w:r>
    </w:p>
    <w:p w14:paraId="0D509868" w14:textId="77777777" w:rsidR="006E1142" w:rsidRPr="00BE719B" w:rsidRDefault="006E1142" w:rsidP="006E1142"/>
    <w:p w14:paraId="719A3F30" w14:textId="1E2A6164" w:rsidR="006E1142" w:rsidRDefault="006E1142" w:rsidP="006E1142">
      <w:r>
        <w:t xml:space="preserve">Charles married </w:t>
      </w:r>
      <w:r w:rsidRPr="00BE719B">
        <w:t>Grace M. Fitzkee</w:t>
      </w:r>
      <w:r>
        <w:t>, who was born March 6</w:t>
      </w:r>
      <w:r w:rsidRPr="00056654">
        <w:rPr>
          <w:vertAlign w:val="superscript"/>
        </w:rPr>
        <w:t>th</w:t>
      </w:r>
      <w:r>
        <w:t xml:space="preserve"> 1897 in </w:t>
      </w:r>
      <w:r w:rsidRPr="00056654">
        <w:t>Craley, York County, Pennsylvania</w:t>
      </w:r>
      <w:r>
        <w:t xml:space="preserve">.  By 1920 Charles was married and living on Main Street in </w:t>
      </w:r>
      <w:r w:rsidRPr="009D5156">
        <w:t>Windsor, York</w:t>
      </w:r>
      <w:r>
        <w:t xml:space="preserve"> County</w:t>
      </w:r>
      <w:r w:rsidRPr="009D5156">
        <w:t>, Pennsylvania</w:t>
      </w:r>
      <w:r>
        <w:t xml:space="preserve">. At the time he was a cigar maker.  </w:t>
      </w:r>
    </w:p>
    <w:bookmarkEnd w:id="8"/>
    <w:p w14:paraId="1BBC8DBE" w14:textId="77777777" w:rsidR="00532E54" w:rsidRDefault="00532E54" w:rsidP="00355CCD"/>
    <w:p w14:paraId="2CB8737D" w14:textId="77777777" w:rsidR="00355CCD" w:rsidRDefault="00355CCD" w:rsidP="00355CCD"/>
    <w:p w14:paraId="3B2AA326" w14:textId="77777777" w:rsidR="00355CCD" w:rsidRDefault="00355CCD" w:rsidP="00355CCD"/>
    <w:p w14:paraId="3C35928C" w14:textId="77777777" w:rsidR="00355CCD" w:rsidRDefault="00355CCD" w:rsidP="00355CCD"/>
    <w:p w14:paraId="3B3C5C4A" w14:textId="77777777" w:rsidR="00355CCD" w:rsidRDefault="00355CCD" w:rsidP="00355CCD"/>
    <w:p w14:paraId="34809143" w14:textId="77777777" w:rsidR="00355CCD" w:rsidRDefault="00355CCD" w:rsidP="00355CCD"/>
    <w:p w14:paraId="2AABA9DA" w14:textId="77777777" w:rsidR="00355CCD" w:rsidRDefault="00355CCD" w:rsidP="00355CCD"/>
    <w:p w14:paraId="0C33575D" w14:textId="77777777" w:rsidR="00355CCD" w:rsidRDefault="00355CCD" w:rsidP="00355CCD"/>
    <w:p w14:paraId="4DC81345" w14:textId="77777777" w:rsidR="00355CCD" w:rsidRDefault="00355CCD" w:rsidP="00355CCD"/>
    <w:p w14:paraId="575E8206" w14:textId="77777777" w:rsidR="00355CCD" w:rsidRDefault="00355CCD" w:rsidP="00355CCD"/>
    <w:p w14:paraId="57B1985D" w14:textId="77777777" w:rsidR="00355CCD" w:rsidRDefault="00355CCD" w:rsidP="00355CCD"/>
    <w:p w14:paraId="51ADF723" w14:textId="77777777" w:rsidR="00355CCD" w:rsidRDefault="00355CCD" w:rsidP="00355CCD"/>
    <w:p w14:paraId="78B59196" w14:textId="77777777" w:rsidR="00355CCD" w:rsidRDefault="00355CCD" w:rsidP="00355CCD"/>
    <w:p w14:paraId="39365247" w14:textId="77777777" w:rsidR="00355CCD" w:rsidRDefault="00355CCD" w:rsidP="00355CCD"/>
    <w:p w14:paraId="24157BE5" w14:textId="77777777" w:rsidR="00355CCD" w:rsidRDefault="00355CCD" w:rsidP="00355CCD"/>
    <w:p w14:paraId="6F3F8D98" w14:textId="77777777" w:rsidR="00355CCD" w:rsidRDefault="00355CCD" w:rsidP="00355CCD"/>
    <w:p w14:paraId="3E45F9BD" w14:textId="77777777" w:rsidR="00355CCD" w:rsidRDefault="00355CCD" w:rsidP="00355CCD"/>
    <w:p w14:paraId="6B4872D3" w14:textId="77777777" w:rsidR="00355CCD" w:rsidRDefault="00355CCD" w:rsidP="00355CCD"/>
    <w:p w14:paraId="5C677365" w14:textId="77777777" w:rsidR="00355CCD" w:rsidRDefault="00355CCD" w:rsidP="00355CCD"/>
    <w:p w14:paraId="5888CAE9" w14:textId="77777777" w:rsidR="00355CCD" w:rsidRDefault="00355CCD" w:rsidP="00355CCD"/>
    <w:p w14:paraId="49ACCE1F" w14:textId="77777777" w:rsidR="00355CCD" w:rsidRDefault="00355CCD" w:rsidP="00355CCD"/>
    <w:p w14:paraId="2AF7D65D" w14:textId="77777777" w:rsidR="00355CCD" w:rsidRDefault="00355CCD" w:rsidP="00355CCD"/>
    <w:p w14:paraId="4D02FA08" w14:textId="77777777" w:rsidR="00355CCD" w:rsidRDefault="00355CCD" w:rsidP="00355CCD"/>
    <w:p w14:paraId="1B697D4F" w14:textId="6EF0E2EE" w:rsidR="00387F4A" w:rsidRDefault="00387F4A" w:rsidP="00387F4A">
      <w:pPr>
        <w:jc w:val="center"/>
      </w:pPr>
      <w:r>
        <w:t>End Notes</w:t>
      </w:r>
    </w:p>
    <w:sectPr w:rsidR="00387F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lowerRoman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C8394" w14:textId="77777777" w:rsidR="000C5B0F" w:rsidRDefault="000C5B0F" w:rsidP="007D346D">
      <w:pPr>
        <w:spacing w:line="240" w:lineRule="auto"/>
      </w:pPr>
      <w:r>
        <w:separator/>
      </w:r>
    </w:p>
  </w:endnote>
  <w:endnote w:type="continuationSeparator" w:id="0">
    <w:p w14:paraId="4C60A4BB" w14:textId="77777777" w:rsidR="000C5B0F" w:rsidRDefault="000C5B0F" w:rsidP="007D346D">
      <w:pPr>
        <w:spacing w:line="240" w:lineRule="auto"/>
      </w:pPr>
      <w:r>
        <w:continuationSeparator/>
      </w:r>
    </w:p>
  </w:endnote>
  <w:endnote w:id="1">
    <w:p w14:paraId="3CAAAB89" w14:textId="77777777" w:rsidR="007C1068" w:rsidRPr="00A21FB4" w:rsidRDefault="007C1068" w:rsidP="00355CCD">
      <w:pPr>
        <w:spacing w:line="240" w:lineRule="auto"/>
        <w:rPr>
          <w:szCs w:val="24"/>
        </w:rPr>
      </w:pPr>
      <w:r w:rsidRPr="00A21FB4">
        <w:rPr>
          <w:rStyle w:val="EndnoteReference"/>
          <w:szCs w:val="24"/>
        </w:rPr>
        <w:endnoteRef/>
      </w:r>
      <w:r w:rsidRPr="00A21FB4">
        <w:rPr>
          <w:szCs w:val="24"/>
        </w:rPr>
        <w:t xml:space="preserve"> Charles H. Forry Name, Parent’s Names, and Place of Birth: The information came from his obituary in The York Dispatch, Wednesday, December 12</w:t>
      </w:r>
      <w:r w:rsidRPr="00A21FB4">
        <w:rPr>
          <w:szCs w:val="24"/>
          <w:vertAlign w:val="superscript"/>
        </w:rPr>
        <w:t>th</w:t>
      </w:r>
      <w:r w:rsidRPr="00A21FB4">
        <w:rPr>
          <w:szCs w:val="24"/>
        </w:rPr>
        <w:t xml:space="preserve"> 1962, Page 32, </w:t>
      </w:r>
      <w:r w:rsidRPr="00A21FB4">
        <w:rPr>
          <w:rFonts w:cs="Times New Roman"/>
          <w:szCs w:val="24"/>
        </w:rPr>
        <w:t xml:space="preserve">Ancestry, Newspapers.com, </w:t>
      </w:r>
      <w:r w:rsidRPr="00A21FB4">
        <w:rPr>
          <w:rFonts w:cs="Times New Roman"/>
          <w:color w:val="000000"/>
          <w:szCs w:val="24"/>
          <w:lang w:val="en"/>
        </w:rPr>
        <w:t>1300 West Traverse Parkway, Lehi, Utah, 84043.</w:t>
      </w:r>
    </w:p>
    <w:p w14:paraId="7A8385A0" w14:textId="77777777" w:rsidR="007C1068" w:rsidRPr="00A21FB4" w:rsidRDefault="007C1068" w:rsidP="00355CCD">
      <w:pPr>
        <w:pStyle w:val="EndnoteText"/>
        <w:rPr>
          <w:sz w:val="24"/>
          <w:szCs w:val="24"/>
        </w:rPr>
      </w:pPr>
    </w:p>
  </w:endnote>
  <w:endnote w:id="2">
    <w:p w14:paraId="22AA49AE" w14:textId="77777777" w:rsidR="007C1068" w:rsidRPr="00A21FB4" w:rsidRDefault="007C1068" w:rsidP="00355CCD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Cs w:val="24"/>
        </w:rPr>
      </w:pPr>
      <w:r w:rsidRPr="00A21FB4">
        <w:rPr>
          <w:rStyle w:val="EndnoteReference"/>
          <w:szCs w:val="24"/>
        </w:rPr>
        <w:endnoteRef/>
      </w:r>
      <w:r w:rsidRPr="00A21FB4">
        <w:rPr>
          <w:szCs w:val="24"/>
        </w:rPr>
        <w:t xml:space="preserve"> </w:t>
      </w:r>
      <w:r w:rsidRPr="00A21FB4">
        <w:rPr>
          <w:rFonts w:cs="Times New Roman"/>
          <w:color w:val="000000"/>
          <w:szCs w:val="24"/>
        </w:rPr>
        <w:t xml:space="preserve">Charles Henry Forry Birth and Baptism Dates, Parent’s Names: The information came from the Methodist Church Records. Valley Forge, Pennsylvania: Eastern Pennsylvania United Methodist Church Commission on Archives and History, Historic Pennsylvania Church and Town Records, Philadelphia, Pennsylvania Historical Society of Pennsylvania, </w:t>
      </w:r>
      <w:r w:rsidRPr="00A21FB4">
        <w:rPr>
          <w:rStyle w:val="xbe"/>
          <w:rFonts w:cs="Times New Roman"/>
          <w:szCs w:val="24"/>
        </w:rPr>
        <w:t>1300 Locust St, Philadelphia, Pennsylvania, 19107.</w:t>
      </w:r>
    </w:p>
    <w:p w14:paraId="79D96A1B" w14:textId="77777777" w:rsidR="007C1068" w:rsidRPr="00A21FB4" w:rsidRDefault="007C1068" w:rsidP="00355CCD">
      <w:pPr>
        <w:pStyle w:val="EndnoteText"/>
        <w:rPr>
          <w:sz w:val="24"/>
          <w:szCs w:val="24"/>
        </w:rPr>
      </w:pPr>
    </w:p>
  </w:endnote>
  <w:endnote w:id="3">
    <w:p w14:paraId="137E7C20" w14:textId="77777777" w:rsidR="00394029" w:rsidRPr="00A21FB4" w:rsidRDefault="00394029" w:rsidP="00394029">
      <w:pPr>
        <w:spacing w:line="240" w:lineRule="auto"/>
        <w:rPr>
          <w:rFonts w:ascii="Segoe UI" w:eastAsia="Times New Roman" w:hAnsi="Segoe UI" w:cs="Segoe UI"/>
          <w:color w:val="212529"/>
          <w:kern w:val="0"/>
          <w:szCs w:val="24"/>
        </w:rPr>
      </w:pPr>
      <w:r w:rsidRPr="00A21FB4">
        <w:rPr>
          <w:rStyle w:val="EndnoteReference"/>
          <w:szCs w:val="24"/>
        </w:rPr>
        <w:endnoteRef/>
      </w:r>
      <w:r w:rsidRPr="00A21FB4">
        <w:rPr>
          <w:szCs w:val="24"/>
        </w:rPr>
        <w:t xml:space="preserve"> Sadie May Knaper Marriage, Marriage Date, and Husband’s Full Name: </w:t>
      </w:r>
      <w:r w:rsidRPr="00A21FB4">
        <w:rPr>
          <w:rFonts w:cs="Times New Roman"/>
          <w:color w:val="000000"/>
          <w:szCs w:val="24"/>
        </w:rPr>
        <w:t>The information came from his marriage application and license; Marriage Records (1885-1949), Application:</w:t>
      </w:r>
      <w:r w:rsidRPr="00A21FB4">
        <w:rPr>
          <w:rFonts w:ascii="Segoe UI" w:hAnsi="Segoe UI" w:cs="Segoe UI"/>
          <w:color w:val="212529"/>
          <w:szCs w:val="24"/>
        </w:rPr>
        <w:t xml:space="preserve"> </w:t>
      </w:r>
      <w:r w:rsidRPr="00A21FB4">
        <w:rPr>
          <w:rFonts w:cs="Times New Roman"/>
          <w:color w:val="000000"/>
          <w:szCs w:val="24"/>
        </w:rPr>
        <w:t>26789; York County Archives, 150 Pleasant Acres Road, York, Pennsylvania, 17402.</w:t>
      </w:r>
    </w:p>
    <w:p w14:paraId="766C9AD5" w14:textId="77777777" w:rsidR="00394029" w:rsidRDefault="00394029" w:rsidP="00394029">
      <w:pPr>
        <w:pStyle w:val="EndnoteText"/>
        <w:rPr>
          <w:sz w:val="24"/>
          <w:szCs w:val="24"/>
        </w:rPr>
      </w:pPr>
    </w:p>
    <w:p w14:paraId="3F7CDAF6" w14:textId="77777777" w:rsidR="00394029" w:rsidRDefault="00394029" w:rsidP="00394029">
      <w:pPr>
        <w:pStyle w:val="EndnoteText"/>
        <w:rPr>
          <w:sz w:val="24"/>
          <w:szCs w:val="24"/>
        </w:rPr>
      </w:pPr>
    </w:p>
    <w:p w14:paraId="33E8D354" w14:textId="77777777" w:rsidR="00394029" w:rsidRPr="00A21FB4" w:rsidRDefault="00394029" w:rsidP="00394029">
      <w:pPr>
        <w:pStyle w:val="EndnoteText"/>
        <w:rPr>
          <w:sz w:val="24"/>
          <w:szCs w:val="24"/>
        </w:rPr>
      </w:pPr>
    </w:p>
  </w:endnote>
  <w:endnote w:id="4">
    <w:p w14:paraId="57A4685C" w14:textId="77777777" w:rsidR="007C1068" w:rsidRPr="00A21FB4" w:rsidRDefault="007C1068" w:rsidP="00355CCD">
      <w:pPr>
        <w:spacing w:line="240" w:lineRule="auto"/>
        <w:rPr>
          <w:rFonts w:cs="Times New Roman"/>
          <w:szCs w:val="24"/>
          <w:shd w:val="clear" w:color="auto" w:fill="FFFFFF"/>
        </w:rPr>
      </w:pPr>
      <w:r w:rsidRPr="00A21FB4">
        <w:rPr>
          <w:rStyle w:val="EndnoteReference"/>
          <w:szCs w:val="24"/>
        </w:rPr>
        <w:endnoteRef/>
      </w:r>
      <w:r w:rsidRPr="00A21FB4">
        <w:rPr>
          <w:szCs w:val="24"/>
        </w:rPr>
        <w:t xml:space="preserve"> Charles Henry Forry</w:t>
      </w:r>
      <w:r w:rsidRPr="00A21FB4">
        <w:rPr>
          <w:rFonts w:cs="Times New Roman"/>
          <w:color w:val="000000"/>
          <w:szCs w:val="24"/>
        </w:rPr>
        <w:t xml:space="preserve"> Name, Date of Birth, Place of Birth, Physical Characteristics, Occupation, and 1918 Residence: The information came from the United States Selective Service System; World War I Selective Service System Draft Registration Cards, 1917-1918, National Archives and Records Administration, M1509, 4,582 rolls; </w:t>
      </w:r>
      <w:r w:rsidRPr="00A21FB4">
        <w:rPr>
          <w:rFonts w:cs="Times New Roman"/>
          <w:szCs w:val="24"/>
          <w:shd w:val="clear" w:color="auto" w:fill="FFFFFF"/>
        </w:rPr>
        <w:t>National Archives and Records Administration, 700 Pennsylvania Avenue, NW. Washington, D.C., 20408-0001.</w:t>
      </w:r>
    </w:p>
    <w:p w14:paraId="59447932" w14:textId="77777777" w:rsidR="007C1068" w:rsidRPr="00A21FB4" w:rsidRDefault="007C1068" w:rsidP="00355CCD">
      <w:pPr>
        <w:pStyle w:val="EndnoteText"/>
        <w:rPr>
          <w:sz w:val="24"/>
          <w:szCs w:val="24"/>
        </w:rPr>
      </w:pPr>
    </w:p>
  </w:endnote>
  <w:endnote w:id="5">
    <w:p w14:paraId="638423B4" w14:textId="77777777" w:rsidR="00BE7F4A" w:rsidRPr="00B858EA" w:rsidRDefault="00BE7F4A" w:rsidP="00355CCD">
      <w:pPr>
        <w:spacing w:line="240" w:lineRule="auto"/>
        <w:rPr>
          <w:rFonts w:cs="Times New Roman"/>
          <w:szCs w:val="24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eastAsia="Calibri" w:cs="Times New Roman"/>
          <w:color w:val="000000"/>
          <w:szCs w:val="24"/>
        </w:rPr>
        <w:t xml:space="preserve">John Knaub (1790-1888) </w:t>
      </w:r>
      <w:r w:rsidRPr="00B858EA">
        <w:rPr>
          <w:rFonts w:eastAsia="Calibri" w:cs="Times New Roman"/>
          <w:color w:val="000000"/>
          <w:szCs w:val="24"/>
        </w:rPr>
        <w:t xml:space="preserve">Research Paper: Taylor-Graham Library, </w:t>
      </w:r>
      <w:r>
        <w:rPr>
          <w:rFonts w:eastAsia="Calibri" w:cs="Times New Roman"/>
          <w:color w:val="000000"/>
          <w:szCs w:val="24"/>
        </w:rPr>
        <w:t xml:space="preserve">c/o Bob Graham, </w:t>
      </w:r>
      <w:r w:rsidRPr="00B858EA">
        <w:rPr>
          <w:rFonts w:eastAsia="Calibri" w:cs="Times New Roman"/>
          <w:color w:val="000000"/>
          <w:szCs w:val="24"/>
        </w:rPr>
        <w:t>479 County Line Road, York Springs Pennsylvania</w:t>
      </w:r>
      <w:r>
        <w:rPr>
          <w:rFonts w:eastAsia="Calibri" w:cs="Times New Roman"/>
          <w:color w:val="000000"/>
          <w:szCs w:val="24"/>
        </w:rPr>
        <w:t>,</w:t>
      </w:r>
      <w:r w:rsidRPr="00B858EA">
        <w:rPr>
          <w:rFonts w:eastAsia="Calibri" w:cs="Times New Roman"/>
          <w:color w:val="000000"/>
          <w:szCs w:val="24"/>
        </w:rPr>
        <w:t xml:space="preserve"> 17372. </w:t>
      </w:r>
    </w:p>
    <w:p w14:paraId="68E2E8FD" w14:textId="5F5A8F9F" w:rsidR="00BE7F4A" w:rsidRDefault="00BE7F4A" w:rsidP="00355CCD">
      <w:pPr>
        <w:pStyle w:val="EndnoteText"/>
      </w:pPr>
    </w:p>
  </w:endnote>
  <w:endnote w:id="6">
    <w:p w14:paraId="68E92939" w14:textId="77777777" w:rsidR="00E6072C" w:rsidRDefault="00E6072C" w:rsidP="00355CCD">
      <w:pPr>
        <w:spacing w:line="240" w:lineRule="auto"/>
        <w:rPr>
          <w:rFonts w:cs="Times New Roman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DD68E9">
        <w:t>Cha</w:t>
      </w:r>
      <w:r>
        <w:t xml:space="preserve">rles </w:t>
      </w:r>
      <w:r w:rsidRPr="00DD68E9">
        <w:t>M</w:t>
      </w:r>
      <w:r>
        <w:t>.</w:t>
      </w:r>
      <w:r w:rsidRPr="00DD68E9">
        <w:t xml:space="preserve"> F</w:t>
      </w:r>
      <w:r>
        <w:t xml:space="preserve">erree Name, Birth Date, Place of Birth, and Parent’s Names: </w:t>
      </w:r>
      <w:r w:rsidRPr="00B858EA">
        <w:rPr>
          <w:rFonts w:cs="Times New Roman"/>
          <w:szCs w:val="24"/>
        </w:rPr>
        <w:t>The information came from his Pennsylvania Death Certificate #:</w:t>
      </w:r>
      <w:r w:rsidRPr="00664C9D">
        <w:rPr>
          <w:rFonts w:cs="Times New Roman"/>
          <w:color w:val="000000"/>
          <w:kern w:val="0"/>
          <w:szCs w:val="24"/>
        </w:rPr>
        <w:t xml:space="preserve"> </w:t>
      </w:r>
      <w:r w:rsidRPr="00664C9D">
        <w:rPr>
          <w:rFonts w:cs="Times New Roman"/>
          <w:szCs w:val="24"/>
        </w:rPr>
        <w:t>93503</w:t>
      </w:r>
      <w:r w:rsidRPr="00B858EA">
        <w:rPr>
          <w:rFonts w:cs="Times New Roman"/>
          <w:szCs w:val="24"/>
        </w:rPr>
        <w:t>, Pennsylvania, Death Certificates, 1906-1944 and 1906–1963; Series 11.90 (1,905 cartons); Records of the Pennsylvania Department of Health, Record Group 11; Pennsylvania Historical and Museum Commission, 300 North Street, Harrisburg, Pennsylvania</w:t>
      </w:r>
      <w:r>
        <w:rPr>
          <w:rFonts w:cs="Times New Roman"/>
          <w:szCs w:val="24"/>
        </w:rPr>
        <w:t>,</w:t>
      </w:r>
      <w:r w:rsidRPr="00B858EA">
        <w:rPr>
          <w:rFonts w:cs="Times New Roman"/>
          <w:szCs w:val="24"/>
        </w:rPr>
        <w:t xml:space="preserve"> 17120.  </w:t>
      </w:r>
    </w:p>
    <w:p w14:paraId="53DF6365" w14:textId="77777777" w:rsidR="00E6072C" w:rsidRDefault="00E6072C" w:rsidP="00355CCD">
      <w:pPr>
        <w:pStyle w:val="EndnoteText"/>
      </w:pPr>
    </w:p>
  </w:endnote>
  <w:endnote w:id="7">
    <w:p w14:paraId="51DB44E6" w14:textId="77777777" w:rsidR="00BE7F4A" w:rsidRDefault="00BE7F4A" w:rsidP="00355CCD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Cs w:val="24"/>
          <w:lang w:val="en"/>
        </w:rPr>
      </w:pPr>
      <w:r>
        <w:rPr>
          <w:rStyle w:val="EndnoteReference"/>
        </w:rPr>
        <w:endnoteRef/>
      </w:r>
      <w:r>
        <w:t xml:space="preserve"> </w:t>
      </w:r>
      <w:r w:rsidRPr="00B81258">
        <w:t>Mary A. Ferre</w:t>
      </w:r>
      <w:r>
        <w:t xml:space="preserve">e Surviving Children: The information came from Mary’s obituary, </w:t>
      </w:r>
      <w:r w:rsidRPr="00B81258">
        <w:t>The York Dispatch</w:t>
      </w:r>
      <w:r>
        <w:t>, Monday, February 1</w:t>
      </w:r>
      <w:r w:rsidRPr="00B81258">
        <w:rPr>
          <w:vertAlign w:val="superscript"/>
        </w:rPr>
        <w:t>st</w:t>
      </w:r>
      <w:r>
        <w:t xml:space="preserve"> 1937, </w:t>
      </w:r>
      <w:r w:rsidRPr="00B81258">
        <w:t>Page 18</w:t>
      </w:r>
      <w:r>
        <w:t xml:space="preserve">, </w:t>
      </w:r>
      <w:r>
        <w:rPr>
          <w:rFonts w:cs="Times New Roman"/>
          <w:szCs w:val="24"/>
        </w:rPr>
        <w:t xml:space="preserve">Ancestry, Newspapers.com, </w:t>
      </w:r>
      <w:r>
        <w:rPr>
          <w:rFonts w:cs="Times New Roman"/>
          <w:color w:val="000000"/>
          <w:szCs w:val="24"/>
          <w:lang w:val="en"/>
        </w:rPr>
        <w:t>1300 West Traverse Parkway, Lehi, Utah, 84043.</w:t>
      </w:r>
    </w:p>
    <w:p w14:paraId="63EF1F64" w14:textId="77777777" w:rsidR="00BE7F4A" w:rsidRDefault="00BE7F4A" w:rsidP="00355CCD">
      <w:pPr>
        <w:pStyle w:val="EndnoteText"/>
      </w:pPr>
    </w:p>
  </w:endnote>
  <w:endnote w:id="8">
    <w:p w14:paraId="6794387C" w14:textId="77777777" w:rsidR="00BE7F4A" w:rsidRDefault="00BE7F4A" w:rsidP="00355CCD">
      <w:pPr>
        <w:spacing w:line="240" w:lineRule="auto"/>
        <w:rPr>
          <w:rFonts w:cs="Times New Roman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DD68E9">
        <w:t>Cha</w:t>
      </w:r>
      <w:r>
        <w:t xml:space="preserve">rles </w:t>
      </w:r>
      <w:r w:rsidRPr="00DD68E9">
        <w:t>M</w:t>
      </w:r>
      <w:r>
        <w:t>.</w:t>
      </w:r>
      <w:r w:rsidRPr="00DD68E9">
        <w:t xml:space="preserve"> F</w:t>
      </w:r>
      <w:r>
        <w:t xml:space="preserve">erree Name, Occupation, Residence, Date of Death, Place of Death, and Burial: </w:t>
      </w:r>
      <w:r w:rsidRPr="00B858EA">
        <w:rPr>
          <w:rFonts w:cs="Times New Roman"/>
          <w:szCs w:val="24"/>
        </w:rPr>
        <w:t>The information came from his Pennsylvania Death Certificate #:</w:t>
      </w:r>
      <w:r w:rsidRPr="00664C9D">
        <w:rPr>
          <w:rFonts w:cs="Times New Roman"/>
          <w:color w:val="000000"/>
          <w:kern w:val="0"/>
          <w:szCs w:val="24"/>
        </w:rPr>
        <w:t xml:space="preserve"> </w:t>
      </w:r>
      <w:r w:rsidRPr="00664C9D">
        <w:rPr>
          <w:rFonts w:cs="Times New Roman"/>
          <w:szCs w:val="24"/>
        </w:rPr>
        <w:t>93503</w:t>
      </w:r>
      <w:r w:rsidRPr="00B858EA">
        <w:rPr>
          <w:rFonts w:cs="Times New Roman"/>
          <w:szCs w:val="24"/>
        </w:rPr>
        <w:t>, Pennsylvania, Death Certificates, 1906-1944 and 1906–1963; Series 11.90 (1,905 cartons); Records of the Pennsylvania Department of Health, Record Group 11; Pennsylvania Historical and Museum Commission, 300 North Street, Harrisburg, Pennsylvania</w:t>
      </w:r>
      <w:r>
        <w:rPr>
          <w:rFonts w:cs="Times New Roman"/>
          <w:szCs w:val="24"/>
        </w:rPr>
        <w:t>,</w:t>
      </w:r>
      <w:r w:rsidRPr="00B858EA">
        <w:rPr>
          <w:rFonts w:cs="Times New Roman"/>
          <w:szCs w:val="24"/>
        </w:rPr>
        <w:t xml:space="preserve"> 17120.  </w:t>
      </w:r>
    </w:p>
    <w:p w14:paraId="3C47E23C" w14:textId="77777777" w:rsidR="00BE7F4A" w:rsidRDefault="00BE7F4A" w:rsidP="00355CCD">
      <w:pPr>
        <w:pStyle w:val="EndnoteText"/>
      </w:pPr>
    </w:p>
  </w:endnote>
  <w:endnote w:id="9">
    <w:p w14:paraId="2017DF64" w14:textId="77777777" w:rsidR="00723E42" w:rsidRPr="008D339A" w:rsidRDefault="00723E42" w:rsidP="00355CCD">
      <w:pPr>
        <w:spacing w:line="240" w:lineRule="auto"/>
        <w:rPr>
          <w:rFonts w:cs="Times New Roman"/>
          <w:szCs w:val="24"/>
          <w:shd w:val="clear" w:color="auto" w:fill="FFFFFF"/>
        </w:rPr>
      </w:pPr>
      <w:r w:rsidRPr="008D339A">
        <w:rPr>
          <w:rStyle w:val="EndnoteReference"/>
          <w:szCs w:val="24"/>
        </w:rPr>
        <w:endnoteRef/>
      </w:r>
      <w:r w:rsidRPr="008D339A">
        <w:rPr>
          <w:szCs w:val="24"/>
        </w:rPr>
        <w:t xml:space="preserve"> John H. Ferree Name, Date of Birth, Physical Characteristics, Occupation, Employer Address, and 1917 Residence: The information came from his WW I draft registration card, </w:t>
      </w:r>
      <w:r w:rsidRPr="008D339A">
        <w:rPr>
          <w:rFonts w:cs="Times New Roman"/>
          <w:color w:val="000000"/>
          <w:szCs w:val="24"/>
        </w:rPr>
        <w:t xml:space="preserve">United States Selective Service System; World War I Selective Service System Draft Registration Cards, 1917-1918, National Archives and Records Administration, M1509, 4,582 rolls; </w:t>
      </w:r>
      <w:r w:rsidRPr="008D339A">
        <w:rPr>
          <w:rFonts w:cs="Times New Roman"/>
          <w:szCs w:val="24"/>
          <w:shd w:val="clear" w:color="auto" w:fill="FFFFFF"/>
        </w:rPr>
        <w:t>National Archives and Records Administration, 700 Pennsylvania Avenue, NW. Washington, D.C., 20408-0001.</w:t>
      </w:r>
    </w:p>
    <w:p w14:paraId="4EE1CB14" w14:textId="77777777" w:rsidR="00723E42" w:rsidRPr="008D339A" w:rsidRDefault="00723E42" w:rsidP="00355CCD">
      <w:pPr>
        <w:pStyle w:val="EndnoteText"/>
        <w:rPr>
          <w:sz w:val="24"/>
          <w:szCs w:val="24"/>
        </w:rPr>
      </w:pPr>
    </w:p>
  </w:endnote>
  <w:endnote w:id="10">
    <w:p w14:paraId="47285A9D" w14:textId="5482F938" w:rsidR="00BC7873" w:rsidRDefault="00BC7873" w:rsidP="00355CCD">
      <w:pPr>
        <w:spacing w:line="240" w:lineRule="auto"/>
      </w:pPr>
      <w:r>
        <w:rPr>
          <w:rStyle w:val="EndnoteReference"/>
        </w:rPr>
        <w:endnoteRef/>
      </w:r>
      <w:r>
        <w:t xml:space="preserve"> </w:t>
      </w:r>
      <w:r w:rsidRPr="0060174E">
        <w:t>Albert Ferree</w:t>
      </w:r>
      <w:r>
        <w:t xml:space="preserve"> (1847-1927) </w:t>
      </w:r>
      <w:r w:rsidRPr="00B858EA">
        <w:rPr>
          <w:rFonts w:eastAsia="Calibri" w:cs="Times New Roman"/>
          <w:color w:val="000000"/>
          <w:szCs w:val="24"/>
        </w:rPr>
        <w:t xml:space="preserve">Research Paper: Taylor-Graham Library, </w:t>
      </w:r>
      <w:r>
        <w:rPr>
          <w:rFonts w:eastAsia="Calibri" w:cs="Times New Roman"/>
          <w:color w:val="000000"/>
          <w:szCs w:val="24"/>
        </w:rPr>
        <w:t xml:space="preserve">c/o Bob Graham, </w:t>
      </w:r>
      <w:r w:rsidRPr="00B858EA">
        <w:rPr>
          <w:rFonts w:eastAsia="Calibri" w:cs="Times New Roman"/>
          <w:color w:val="000000"/>
          <w:szCs w:val="24"/>
        </w:rPr>
        <w:t>479 County Line Road, York Springs Pennsylvania</w:t>
      </w:r>
      <w:r>
        <w:rPr>
          <w:rFonts w:eastAsia="Calibri" w:cs="Times New Roman"/>
          <w:color w:val="000000"/>
          <w:szCs w:val="24"/>
        </w:rPr>
        <w:t>,</w:t>
      </w:r>
      <w:r w:rsidRPr="00B858EA">
        <w:rPr>
          <w:rFonts w:eastAsia="Calibri" w:cs="Times New Roman"/>
          <w:color w:val="000000"/>
          <w:szCs w:val="24"/>
        </w:rPr>
        <w:t xml:space="preserve"> 17372.</w:t>
      </w:r>
    </w:p>
    <w:p w14:paraId="72292142" w14:textId="77777777" w:rsidR="00BC7873" w:rsidRDefault="00BC7873" w:rsidP="00355CCD">
      <w:pPr>
        <w:pStyle w:val="EndnoteText"/>
      </w:pPr>
    </w:p>
  </w:endnote>
  <w:endnote w:id="11">
    <w:p w14:paraId="1E11F178" w14:textId="77777777" w:rsidR="00BC7873" w:rsidRDefault="00BC7873" w:rsidP="00355CCD">
      <w:pPr>
        <w:spacing w:line="240" w:lineRule="auto"/>
      </w:pPr>
      <w:r>
        <w:rPr>
          <w:rStyle w:val="EndnoteReference"/>
        </w:rPr>
        <w:endnoteRef/>
      </w:r>
      <w:r>
        <w:t xml:space="preserve"> </w:t>
      </w:r>
      <w:r w:rsidRPr="009721FE">
        <w:t>Edward Knaub</w:t>
      </w:r>
      <w:r>
        <w:t xml:space="preserve"> (1819-1893) </w:t>
      </w:r>
      <w:r w:rsidRPr="00B858EA">
        <w:rPr>
          <w:rFonts w:eastAsia="Calibri" w:cs="Times New Roman"/>
          <w:color w:val="000000"/>
          <w:szCs w:val="24"/>
        </w:rPr>
        <w:t xml:space="preserve">Research Paper: Taylor-Graham Library, </w:t>
      </w:r>
      <w:r>
        <w:rPr>
          <w:rFonts w:eastAsia="Calibri" w:cs="Times New Roman"/>
          <w:color w:val="000000"/>
          <w:szCs w:val="24"/>
        </w:rPr>
        <w:t xml:space="preserve">c/o Bob Graham, </w:t>
      </w:r>
      <w:r w:rsidRPr="00B858EA">
        <w:rPr>
          <w:rFonts w:eastAsia="Calibri" w:cs="Times New Roman"/>
          <w:color w:val="000000"/>
          <w:szCs w:val="24"/>
        </w:rPr>
        <w:t>479 County Line Road, York Springs Pennsylvania</w:t>
      </w:r>
      <w:r>
        <w:rPr>
          <w:rFonts w:eastAsia="Calibri" w:cs="Times New Roman"/>
          <w:color w:val="000000"/>
          <w:szCs w:val="24"/>
        </w:rPr>
        <w:t>,</w:t>
      </w:r>
      <w:r w:rsidRPr="00B858EA">
        <w:rPr>
          <w:rFonts w:eastAsia="Calibri" w:cs="Times New Roman"/>
          <w:color w:val="000000"/>
          <w:szCs w:val="24"/>
        </w:rPr>
        <w:t xml:space="preserve"> 17372.</w:t>
      </w:r>
    </w:p>
    <w:p w14:paraId="31693999" w14:textId="77777777" w:rsidR="00BC7873" w:rsidRDefault="00BC7873" w:rsidP="00355CCD">
      <w:pPr>
        <w:pStyle w:val="EndnoteText"/>
      </w:pPr>
    </w:p>
  </w:endnote>
  <w:endnote w:id="12">
    <w:p w14:paraId="68A62B51" w14:textId="77777777" w:rsidR="00723E42" w:rsidRDefault="00723E42" w:rsidP="00355CCD">
      <w:pPr>
        <w:spacing w:line="240" w:lineRule="auto"/>
        <w:rPr>
          <w:rFonts w:cs="Times New Roman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344186">
        <w:t>Mary A</w:t>
      </w:r>
      <w:r>
        <w:t>.</w:t>
      </w:r>
      <w:r w:rsidRPr="00344186">
        <w:t xml:space="preserve"> Knaub </w:t>
      </w:r>
      <w:r>
        <w:t xml:space="preserve">Name, Birth Date, Place of Birth, Parent’s Names, Occupation, Residence, Date of Death, Place of Death, and Burial: </w:t>
      </w:r>
      <w:r w:rsidRPr="00B858EA">
        <w:rPr>
          <w:rFonts w:cs="Times New Roman"/>
          <w:szCs w:val="24"/>
        </w:rPr>
        <w:t>The information came from his Pennsylvania Death Certificate #:</w:t>
      </w:r>
      <w:r>
        <w:rPr>
          <w:rFonts w:cs="Times New Roman"/>
          <w:szCs w:val="24"/>
        </w:rPr>
        <w:t>9663</w:t>
      </w:r>
      <w:r w:rsidRPr="00B858EA">
        <w:rPr>
          <w:rFonts w:cs="Times New Roman"/>
          <w:szCs w:val="24"/>
        </w:rPr>
        <w:t>, Pennsylvania, Death Certificates, 1906-1944 and 1906–1963; Series 11.90 (1,905 cartons); Records of the Pennsylvania Department of Health, Record Group 11; Pennsylvania Historical and Museum Commission, 300 North Street, Harrisburg, Pennsylvania</w:t>
      </w:r>
      <w:r>
        <w:rPr>
          <w:rFonts w:cs="Times New Roman"/>
          <w:szCs w:val="24"/>
        </w:rPr>
        <w:t>,</w:t>
      </w:r>
      <w:r w:rsidRPr="00B858EA">
        <w:rPr>
          <w:rFonts w:cs="Times New Roman"/>
          <w:szCs w:val="24"/>
        </w:rPr>
        <w:t xml:space="preserve"> 17120.  </w:t>
      </w:r>
    </w:p>
    <w:p w14:paraId="49D8BE6F" w14:textId="77777777" w:rsidR="00723E42" w:rsidRDefault="00723E42" w:rsidP="00355CCD">
      <w:pPr>
        <w:pStyle w:val="EndnoteText"/>
      </w:pPr>
    </w:p>
  </w:endnote>
  <w:endnote w:id="13">
    <w:p w14:paraId="20C69256" w14:textId="665391E0" w:rsidR="00E6072C" w:rsidRDefault="00E6072C" w:rsidP="00355CCD">
      <w:pPr>
        <w:spacing w:line="240" w:lineRule="auto"/>
      </w:pPr>
      <w:r>
        <w:rPr>
          <w:rStyle w:val="EndnoteReference"/>
        </w:rPr>
        <w:endnoteRef/>
      </w:r>
      <w:r>
        <w:t xml:space="preserve"> J</w:t>
      </w:r>
      <w:r w:rsidRPr="00E6072C">
        <w:t>ohn</w:t>
      </w:r>
      <w:r>
        <w:t xml:space="preserve"> K</w:t>
      </w:r>
      <w:r w:rsidRPr="00E6072C">
        <w:t>naub</w:t>
      </w:r>
      <w:r>
        <w:t xml:space="preserve"> </w:t>
      </w:r>
      <w:r w:rsidRPr="00E6072C">
        <w:t>(1790-1888)</w:t>
      </w:r>
      <w:r>
        <w:t xml:space="preserve"> </w:t>
      </w:r>
      <w:r w:rsidRPr="00B858EA">
        <w:rPr>
          <w:rFonts w:eastAsia="Calibri" w:cs="Times New Roman"/>
          <w:color w:val="000000"/>
          <w:szCs w:val="24"/>
        </w:rPr>
        <w:t xml:space="preserve">Research Paper: Taylor-Graham Library, </w:t>
      </w:r>
      <w:r>
        <w:rPr>
          <w:rFonts w:eastAsia="Calibri" w:cs="Times New Roman"/>
          <w:color w:val="000000"/>
          <w:szCs w:val="24"/>
        </w:rPr>
        <w:t xml:space="preserve">c/o Bob Graham, </w:t>
      </w:r>
      <w:r w:rsidRPr="00B858EA">
        <w:rPr>
          <w:rFonts w:eastAsia="Calibri" w:cs="Times New Roman"/>
          <w:color w:val="000000"/>
          <w:szCs w:val="24"/>
        </w:rPr>
        <w:t>479 County Line Road, York Springs Pennsylvania</w:t>
      </w:r>
      <w:r>
        <w:rPr>
          <w:rFonts w:eastAsia="Calibri" w:cs="Times New Roman"/>
          <w:color w:val="000000"/>
          <w:szCs w:val="24"/>
        </w:rPr>
        <w:t>,</w:t>
      </w:r>
      <w:r w:rsidRPr="00B858EA">
        <w:rPr>
          <w:rFonts w:eastAsia="Calibri" w:cs="Times New Roman"/>
          <w:color w:val="000000"/>
          <w:szCs w:val="24"/>
        </w:rPr>
        <w:t xml:space="preserve"> 17372.</w:t>
      </w:r>
    </w:p>
    <w:p w14:paraId="7CE8BE76" w14:textId="77777777" w:rsidR="00E6072C" w:rsidRDefault="00E6072C" w:rsidP="00355CCD">
      <w:pPr>
        <w:pStyle w:val="EndnoteText"/>
      </w:pPr>
    </w:p>
    <w:p w14:paraId="605DA562" w14:textId="77777777" w:rsidR="00355CCD" w:rsidRDefault="00355CCD" w:rsidP="00355CCD">
      <w:pPr>
        <w:pStyle w:val="EndnoteText"/>
      </w:pPr>
    </w:p>
  </w:endnote>
  <w:endnote w:id="14">
    <w:p w14:paraId="1B98DD33" w14:textId="77777777" w:rsidR="00355CCD" w:rsidRPr="00B858EA" w:rsidRDefault="00355CCD" w:rsidP="00355CCD">
      <w:pPr>
        <w:spacing w:line="240" w:lineRule="auto"/>
        <w:rPr>
          <w:rFonts w:cs="Times New Roman"/>
          <w:szCs w:val="24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eastAsia="Calibri" w:cs="Times New Roman"/>
          <w:color w:val="000000"/>
          <w:szCs w:val="24"/>
        </w:rPr>
        <w:t xml:space="preserve">Daniel B. Ferree (1847-1952) </w:t>
      </w:r>
      <w:r w:rsidRPr="00B858EA">
        <w:rPr>
          <w:rFonts w:eastAsia="Calibri" w:cs="Times New Roman"/>
          <w:color w:val="000000"/>
          <w:szCs w:val="24"/>
        </w:rPr>
        <w:t xml:space="preserve">Research Paper: Taylor-Graham Library, </w:t>
      </w:r>
      <w:r>
        <w:rPr>
          <w:rFonts w:eastAsia="Calibri" w:cs="Times New Roman"/>
          <w:color w:val="000000"/>
          <w:szCs w:val="24"/>
        </w:rPr>
        <w:t xml:space="preserve">c/o Bob Graham, </w:t>
      </w:r>
      <w:r w:rsidRPr="00B858EA">
        <w:rPr>
          <w:rFonts w:eastAsia="Calibri" w:cs="Times New Roman"/>
          <w:color w:val="000000"/>
          <w:szCs w:val="24"/>
        </w:rPr>
        <w:t>479 County Line Road, York Springs Pennsylvania</w:t>
      </w:r>
      <w:r>
        <w:rPr>
          <w:rFonts w:eastAsia="Calibri" w:cs="Times New Roman"/>
          <w:color w:val="000000"/>
          <w:szCs w:val="24"/>
        </w:rPr>
        <w:t>,</w:t>
      </w:r>
      <w:r w:rsidRPr="00B858EA">
        <w:rPr>
          <w:rFonts w:eastAsia="Calibri" w:cs="Times New Roman"/>
          <w:color w:val="000000"/>
          <w:szCs w:val="24"/>
        </w:rPr>
        <w:t xml:space="preserve"> 17372. </w:t>
      </w:r>
    </w:p>
    <w:p w14:paraId="7DE2F2E0" w14:textId="526AA5A6" w:rsidR="00355CCD" w:rsidRDefault="00355CCD" w:rsidP="00355CCD">
      <w:pPr>
        <w:pStyle w:val="EndnoteText"/>
      </w:pPr>
    </w:p>
  </w:endnote>
  <w:endnote w:id="15">
    <w:p w14:paraId="457713E4" w14:textId="77777777" w:rsidR="006E1142" w:rsidRPr="00B858EA" w:rsidRDefault="006E1142" w:rsidP="00355CCD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BE719B">
        <w:t>Charles Edward Ferree</w:t>
      </w:r>
      <w:r>
        <w:t xml:space="preserve"> Name, Date of Birth and Death, and Burial: The information came from the </w:t>
      </w:r>
      <w:r w:rsidRPr="00BE719B">
        <w:rPr>
          <w:rFonts w:cs="Times New Roman"/>
          <w:color w:val="000000"/>
          <w:szCs w:val="24"/>
        </w:rPr>
        <w:t>Pennsylvania and New Jersey, Church and Town Records, 1669-2013</w:t>
      </w:r>
      <w:r>
        <w:rPr>
          <w:rFonts w:cs="Times New Roman"/>
          <w:color w:val="000000"/>
          <w:szCs w:val="24"/>
        </w:rPr>
        <w:t xml:space="preserve">, </w:t>
      </w:r>
      <w:r w:rsidRPr="00B858EA">
        <w:rPr>
          <w:rFonts w:cs="Times New Roman"/>
          <w:color w:val="000000"/>
          <w:szCs w:val="24"/>
        </w:rPr>
        <w:t xml:space="preserve">Historic Pennsylvania Church and Town Records, Philadelphia, Pennsylvania Historical Society of Pennsylvania, </w:t>
      </w:r>
      <w:r w:rsidRPr="00B858EA">
        <w:rPr>
          <w:rStyle w:val="xbe"/>
          <w:rFonts w:cs="Times New Roman"/>
          <w:szCs w:val="24"/>
        </w:rPr>
        <w:t>1300 Locust St, Philadelphia, Pennsylvania</w:t>
      </w:r>
      <w:r>
        <w:rPr>
          <w:rStyle w:val="xbe"/>
          <w:rFonts w:cs="Times New Roman"/>
          <w:szCs w:val="24"/>
        </w:rPr>
        <w:t>,</w:t>
      </w:r>
      <w:r w:rsidRPr="00B858EA">
        <w:rPr>
          <w:rStyle w:val="xbe"/>
          <w:rFonts w:cs="Times New Roman"/>
          <w:szCs w:val="24"/>
        </w:rPr>
        <w:t xml:space="preserve"> 19107.</w:t>
      </w:r>
    </w:p>
    <w:p w14:paraId="0442EA9F" w14:textId="77777777" w:rsidR="006E1142" w:rsidRDefault="006E1142" w:rsidP="00355CCD">
      <w:pPr>
        <w:pStyle w:val="EndnoteText"/>
      </w:pPr>
    </w:p>
  </w:endnote>
  <w:endnote w:id="16">
    <w:p w14:paraId="69F971ED" w14:textId="681F3BD6" w:rsidR="00B92AA1" w:rsidRPr="00BF6993" w:rsidRDefault="00B92AA1" w:rsidP="00355CCD">
      <w:pPr>
        <w:spacing w:line="240" w:lineRule="auto"/>
        <w:rPr>
          <w:rFonts w:cs="Times New Roman"/>
          <w:szCs w:val="24"/>
        </w:rPr>
      </w:pPr>
      <w:r w:rsidRPr="00BF6993">
        <w:rPr>
          <w:rStyle w:val="EndnoteReference"/>
          <w:szCs w:val="24"/>
        </w:rPr>
        <w:endnoteRef/>
      </w:r>
      <w:r w:rsidRPr="00BF6993">
        <w:rPr>
          <w:szCs w:val="24"/>
        </w:rPr>
        <w:t xml:space="preserve"> </w:t>
      </w:r>
      <w:r w:rsidRPr="004F5E1D">
        <w:rPr>
          <w:szCs w:val="24"/>
        </w:rPr>
        <w:t>Mary Ann Frey</w:t>
      </w:r>
      <w:r w:rsidRPr="00BF6993">
        <w:rPr>
          <w:szCs w:val="24"/>
        </w:rPr>
        <w:t xml:space="preserve"> Name, Birth Date, Place of Birth, and Parent’s Names: </w:t>
      </w:r>
      <w:r w:rsidRPr="00BF6993">
        <w:rPr>
          <w:rFonts w:cs="Times New Roman"/>
          <w:szCs w:val="24"/>
        </w:rPr>
        <w:t>The information came from h</w:t>
      </w:r>
      <w:r w:rsidR="007D59B8">
        <w:rPr>
          <w:rFonts w:cs="Times New Roman"/>
          <w:szCs w:val="24"/>
        </w:rPr>
        <w:t>er</w:t>
      </w:r>
      <w:r w:rsidRPr="00BF6993">
        <w:rPr>
          <w:rFonts w:cs="Times New Roman"/>
          <w:szCs w:val="24"/>
        </w:rPr>
        <w:t xml:space="preserve"> Pennsylvania Death Certificate #:58071, Pennsylvania, Death Certificates, 1906-1944 and 1906–1963; Series 11.90 (1,905 cartons); Records of the Pennsylvania Department of Health, Record Group 11; Pennsylvania Historical and Museum Commission, 300 North Street, Harrisburg, Pennsylvania, 17120.  </w:t>
      </w:r>
    </w:p>
    <w:p w14:paraId="219486BD" w14:textId="77777777" w:rsidR="00B92AA1" w:rsidRPr="00BF6993" w:rsidRDefault="00B92AA1" w:rsidP="00355CCD">
      <w:pPr>
        <w:pStyle w:val="EndnoteText"/>
        <w:rPr>
          <w:sz w:val="24"/>
          <w:szCs w:val="24"/>
        </w:rPr>
      </w:pPr>
    </w:p>
  </w:endnote>
  <w:endnote w:id="17">
    <w:p w14:paraId="34C77EC5" w14:textId="195B2431" w:rsidR="007D59B8" w:rsidRPr="00B858EA" w:rsidRDefault="007D59B8" w:rsidP="007D59B8">
      <w:pPr>
        <w:spacing w:line="240" w:lineRule="auto"/>
        <w:rPr>
          <w:rFonts w:cs="Times New Roman"/>
          <w:szCs w:val="24"/>
        </w:rPr>
      </w:pPr>
      <w:r>
        <w:rPr>
          <w:rStyle w:val="EndnoteReference"/>
        </w:rPr>
        <w:endnoteRef/>
      </w:r>
      <w:r>
        <w:t xml:space="preserve"> Joshaua Frey </w:t>
      </w:r>
      <w:r>
        <w:rPr>
          <w:rFonts w:eastAsia="Calibri" w:cs="Times New Roman"/>
          <w:color w:val="000000"/>
          <w:szCs w:val="24"/>
        </w:rPr>
        <w:t xml:space="preserve">(1822-1877) </w:t>
      </w:r>
      <w:r w:rsidRPr="00B858EA">
        <w:rPr>
          <w:rFonts w:eastAsia="Calibri" w:cs="Times New Roman"/>
          <w:color w:val="000000"/>
          <w:szCs w:val="24"/>
        </w:rPr>
        <w:t xml:space="preserve">Research Paper: Taylor-Graham Library, </w:t>
      </w:r>
      <w:r>
        <w:rPr>
          <w:rFonts w:eastAsia="Calibri" w:cs="Times New Roman"/>
          <w:color w:val="000000"/>
          <w:szCs w:val="24"/>
        </w:rPr>
        <w:t xml:space="preserve">c/o Bob Graham, </w:t>
      </w:r>
      <w:r w:rsidRPr="00B858EA">
        <w:rPr>
          <w:rFonts w:eastAsia="Calibri" w:cs="Times New Roman"/>
          <w:color w:val="000000"/>
          <w:szCs w:val="24"/>
        </w:rPr>
        <w:t>479 County Line Road, York Springs Pennsylvania</w:t>
      </w:r>
      <w:r>
        <w:rPr>
          <w:rFonts w:eastAsia="Calibri" w:cs="Times New Roman"/>
          <w:color w:val="000000"/>
          <w:szCs w:val="24"/>
        </w:rPr>
        <w:t>,</w:t>
      </w:r>
      <w:r w:rsidRPr="00B858EA">
        <w:rPr>
          <w:rFonts w:eastAsia="Calibri" w:cs="Times New Roman"/>
          <w:color w:val="000000"/>
          <w:szCs w:val="24"/>
        </w:rPr>
        <w:t xml:space="preserve"> 17372. </w:t>
      </w:r>
    </w:p>
    <w:p w14:paraId="64571345" w14:textId="77777777" w:rsidR="007D59B8" w:rsidRDefault="007D59B8" w:rsidP="007D59B8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6CD80" w14:textId="77777777" w:rsidR="007D346D" w:rsidRDefault="007D34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48EE4" w14:textId="77777777" w:rsidR="007D346D" w:rsidRDefault="007D34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9A27F" w14:textId="77777777" w:rsidR="007D346D" w:rsidRDefault="007D3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850A5" w14:textId="77777777" w:rsidR="000C5B0F" w:rsidRDefault="000C5B0F" w:rsidP="007D346D">
      <w:pPr>
        <w:spacing w:line="240" w:lineRule="auto"/>
      </w:pPr>
      <w:r>
        <w:separator/>
      </w:r>
    </w:p>
  </w:footnote>
  <w:footnote w:type="continuationSeparator" w:id="0">
    <w:p w14:paraId="7F492FD3" w14:textId="77777777" w:rsidR="000C5B0F" w:rsidRDefault="000C5B0F" w:rsidP="007D346D">
      <w:pPr>
        <w:spacing w:line="240" w:lineRule="auto"/>
      </w:pPr>
      <w:r>
        <w:continuationSeparator/>
      </w:r>
    </w:p>
  </w:footnote>
  <w:footnote w:id="1">
    <w:p w14:paraId="226E5B01" w14:textId="77777777" w:rsidR="00BE7F4A" w:rsidRPr="00084082" w:rsidRDefault="00BE7F4A" w:rsidP="00BE7F4A">
      <w:pPr>
        <w:pStyle w:val="FootnoteText"/>
        <w:spacing w:after="60"/>
        <w:rPr>
          <w:sz w:val="22"/>
          <w:szCs w:val="22"/>
        </w:rPr>
      </w:pPr>
      <w:r w:rsidRPr="00084082">
        <w:rPr>
          <w:rStyle w:val="FootnoteReference"/>
          <w:sz w:val="22"/>
          <w:szCs w:val="22"/>
        </w:rPr>
        <w:footnoteRef/>
      </w:r>
      <w:r w:rsidRPr="00084082">
        <w:rPr>
          <w:sz w:val="22"/>
          <w:szCs w:val="22"/>
        </w:rPr>
        <w:t xml:space="preserve"> Find-A-Grave, FAG, is a web site for cemetery memorials managed by </w:t>
      </w:r>
      <w:r w:rsidRPr="00084082">
        <w:rPr>
          <w:rFonts w:cs="Times New Roman"/>
          <w:sz w:val="22"/>
          <w:szCs w:val="22"/>
        </w:rPr>
        <w:t xml:space="preserve">Ancestry, Find-A-Grave, </w:t>
      </w:r>
      <w:r w:rsidRPr="00084082">
        <w:rPr>
          <w:rFonts w:cs="Times New Roman"/>
          <w:color w:val="000000"/>
          <w:sz w:val="22"/>
          <w:szCs w:val="22"/>
          <w:lang w:val="en"/>
        </w:rPr>
        <w:t>1300 West Traverse Parkway, Lehi, Utah, 84043.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FE7D2" w14:textId="77777777" w:rsidR="007D346D" w:rsidRDefault="007D34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B8602" w14:textId="77777777" w:rsidR="007D346D" w:rsidRDefault="007D34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2FB43" w14:textId="77777777" w:rsidR="007D346D" w:rsidRDefault="007D3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D2C57"/>
    <w:multiLevelType w:val="hybridMultilevel"/>
    <w:tmpl w:val="846A4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305A"/>
    <w:multiLevelType w:val="hybridMultilevel"/>
    <w:tmpl w:val="6E6EF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06527"/>
    <w:multiLevelType w:val="hybridMultilevel"/>
    <w:tmpl w:val="C2E2E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3EA8"/>
    <w:multiLevelType w:val="hybridMultilevel"/>
    <w:tmpl w:val="0D748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C7B10"/>
    <w:multiLevelType w:val="hybridMultilevel"/>
    <w:tmpl w:val="E4C4E29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16F6"/>
    <w:multiLevelType w:val="hybridMultilevel"/>
    <w:tmpl w:val="3E780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F0F97"/>
    <w:multiLevelType w:val="hybridMultilevel"/>
    <w:tmpl w:val="8BA6E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84754"/>
    <w:multiLevelType w:val="hybridMultilevel"/>
    <w:tmpl w:val="39DE5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67195"/>
    <w:multiLevelType w:val="hybridMultilevel"/>
    <w:tmpl w:val="30C44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66104"/>
    <w:multiLevelType w:val="hybridMultilevel"/>
    <w:tmpl w:val="43C440F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6551A61"/>
    <w:multiLevelType w:val="hybridMultilevel"/>
    <w:tmpl w:val="AF76D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A4FC6"/>
    <w:multiLevelType w:val="hybridMultilevel"/>
    <w:tmpl w:val="A362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517B4"/>
    <w:multiLevelType w:val="hybridMultilevel"/>
    <w:tmpl w:val="9926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A6882"/>
    <w:multiLevelType w:val="hybridMultilevel"/>
    <w:tmpl w:val="33A4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ED8"/>
    <w:multiLevelType w:val="hybridMultilevel"/>
    <w:tmpl w:val="2898A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E2A77"/>
    <w:multiLevelType w:val="hybridMultilevel"/>
    <w:tmpl w:val="77187A2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53135478"/>
    <w:multiLevelType w:val="hybridMultilevel"/>
    <w:tmpl w:val="6AAA86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41301"/>
    <w:multiLevelType w:val="hybridMultilevel"/>
    <w:tmpl w:val="47669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C50EF"/>
    <w:multiLevelType w:val="hybridMultilevel"/>
    <w:tmpl w:val="5CDAA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F6ABD"/>
    <w:multiLevelType w:val="hybridMultilevel"/>
    <w:tmpl w:val="CD6C4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D3026"/>
    <w:multiLevelType w:val="hybridMultilevel"/>
    <w:tmpl w:val="BA74A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534957">
    <w:abstractNumId w:val="2"/>
  </w:num>
  <w:num w:numId="2" w16cid:durableId="395209306">
    <w:abstractNumId w:val="17"/>
  </w:num>
  <w:num w:numId="3" w16cid:durableId="800147599">
    <w:abstractNumId w:val="14"/>
  </w:num>
  <w:num w:numId="4" w16cid:durableId="2005158999">
    <w:abstractNumId w:val="18"/>
  </w:num>
  <w:num w:numId="5" w16cid:durableId="819689049">
    <w:abstractNumId w:val="3"/>
  </w:num>
  <w:num w:numId="6" w16cid:durableId="637688527">
    <w:abstractNumId w:val="0"/>
  </w:num>
  <w:num w:numId="7" w16cid:durableId="1703550770">
    <w:abstractNumId w:val="20"/>
  </w:num>
  <w:num w:numId="8" w16cid:durableId="66000014">
    <w:abstractNumId w:val="15"/>
  </w:num>
  <w:num w:numId="9" w16cid:durableId="533689949">
    <w:abstractNumId w:val="9"/>
  </w:num>
  <w:num w:numId="10" w16cid:durableId="1954511015">
    <w:abstractNumId w:val="19"/>
  </w:num>
  <w:num w:numId="11" w16cid:durableId="676736730">
    <w:abstractNumId w:val="8"/>
  </w:num>
  <w:num w:numId="12" w16cid:durableId="1410232552">
    <w:abstractNumId w:val="12"/>
  </w:num>
  <w:num w:numId="13" w16cid:durableId="1459447781">
    <w:abstractNumId w:val="4"/>
  </w:num>
  <w:num w:numId="14" w16cid:durableId="53745954">
    <w:abstractNumId w:val="16"/>
  </w:num>
  <w:num w:numId="15" w16cid:durableId="1044476332">
    <w:abstractNumId w:val="6"/>
  </w:num>
  <w:num w:numId="16" w16cid:durableId="561329690">
    <w:abstractNumId w:val="10"/>
  </w:num>
  <w:num w:numId="17" w16cid:durableId="929771599">
    <w:abstractNumId w:val="1"/>
  </w:num>
  <w:num w:numId="18" w16cid:durableId="563880346">
    <w:abstractNumId w:val="13"/>
  </w:num>
  <w:num w:numId="19" w16cid:durableId="275336365">
    <w:abstractNumId w:val="10"/>
  </w:num>
  <w:num w:numId="20" w16cid:durableId="1604846198">
    <w:abstractNumId w:val="19"/>
  </w:num>
  <w:num w:numId="21" w16cid:durableId="386220124">
    <w:abstractNumId w:val="11"/>
  </w:num>
  <w:num w:numId="22" w16cid:durableId="584923240">
    <w:abstractNumId w:val="7"/>
  </w:num>
  <w:num w:numId="23" w16cid:durableId="15548065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/>
  <w:defaultTabStop w:val="720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0B"/>
    <w:rsid w:val="00001CD7"/>
    <w:rsid w:val="00010CF2"/>
    <w:rsid w:val="00014D83"/>
    <w:rsid w:val="0002737D"/>
    <w:rsid w:val="00053AEC"/>
    <w:rsid w:val="000704D0"/>
    <w:rsid w:val="0008553B"/>
    <w:rsid w:val="000B4BF6"/>
    <w:rsid w:val="000C5B0F"/>
    <w:rsid w:val="000D4B2E"/>
    <w:rsid w:val="000E2BF4"/>
    <w:rsid w:val="000E543B"/>
    <w:rsid w:val="000F287A"/>
    <w:rsid w:val="000F385C"/>
    <w:rsid w:val="00110477"/>
    <w:rsid w:val="001632DD"/>
    <w:rsid w:val="0016477C"/>
    <w:rsid w:val="001A597C"/>
    <w:rsid w:val="001A7A62"/>
    <w:rsid w:val="001D529C"/>
    <w:rsid w:val="00236248"/>
    <w:rsid w:val="00257662"/>
    <w:rsid w:val="00276C9A"/>
    <w:rsid w:val="00295B4E"/>
    <w:rsid w:val="00295C1B"/>
    <w:rsid w:val="002A1D64"/>
    <w:rsid w:val="002A73B4"/>
    <w:rsid w:val="002B0EF6"/>
    <w:rsid w:val="002C050C"/>
    <w:rsid w:val="002D362C"/>
    <w:rsid w:val="002E5E5F"/>
    <w:rsid w:val="00317D3C"/>
    <w:rsid w:val="00346921"/>
    <w:rsid w:val="00347981"/>
    <w:rsid w:val="00355CCD"/>
    <w:rsid w:val="003649DB"/>
    <w:rsid w:val="00387F4A"/>
    <w:rsid w:val="00394029"/>
    <w:rsid w:val="0039634B"/>
    <w:rsid w:val="003A5FDF"/>
    <w:rsid w:val="003B1B22"/>
    <w:rsid w:val="00413118"/>
    <w:rsid w:val="00413408"/>
    <w:rsid w:val="0042060D"/>
    <w:rsid w:val="00457056"/>
    <w:rsid w:val="00461354"/>
    <w:rsid w:val="00462A08"/>
    <w:rsid w:val="004737DD"/>
    <w:rsid w:val="00473D24"/>
    <w:rsid w:val="00475356"/>
    <w:rsid w:val="004B00D9"/>
    <w:rsid w:val="004C3D23"/>
    <w:rsid w:val="004E4A70"/>
    <w:rsid w:val="00532E54"/>
    <w:rsid w:val="005468D7"/>
    <w:rsid w:val="005A4762"/>
    <w:rsid w:val="005B513A"/>
    <w:rsid w:val="005B5612"/>
    <w:rsid w:val="005C56E7"/>
    <w:rsid w:val="005E29E0"/>
    <w:rsid w:val="005E6D3A"/>
    <w:rsid w:val="0064569D"/>
    <w:rsid w:val="00684083"/>
    <w:rsid w:val="006A0FDD"/>
    <w:rsid w:val="006E1142"/>
    <w:rsid w:val="006E59F9"/>
    <w:rsid w:val="00700096"/>
    <w:rsid w:val="007059F3"/>
    <w:rsid w:val="00723E42"/>
    <w:rsid w:val="007A2133"/>
    <w:rsid w:val="007C1068"/>
    <w:rsid w:val="007C6BD7"/>
    <w:rsid w:val="007D346D"/>
    <w:rsid w:val="007D59B8"/>
    <w:rsid w:val="007E3F14"/>
    <w:rsid w:val="007F0769"/>
    <w:rsid w:val="008065F3"/>
    <w:rsid w:val="00813F6C"/>
    <w:rsid w:val="008461B8"/>
    <w:rsid w:val="00851355"/>
    <w:rsid w:val="00855177"/>
    <w:rsid w:val="00883B96"/>
    <w:rsid w:val="008868FE"/>
    <w:rsid w:val="008A6719"/>
    <w:rsid w:val="008D1646"/>
    <w:rsid w:val="008F511E"/>
    <w:rsid w:val="00963008"/>
    <w:rsid w:val="00975028"/>
    <w:rsid w:val="009752BE"/>
    <w:rsid w:val="00975B3A"/>
    <w:rsid w:val="009A36C9"/>
    <w:rsid w:val="009C2BA4"/>
    <w:rsid w:val="009D338E"/>
    <w:rsid w:val="009D4C14"/>
    <w:rsid w:val="009D5FEE"/>
    <w:rsid w:val="00A14B23"/>
    <w:rsid w:val="00A2183F"/>
    <w:rsid w:val="00A32B5D"/>
    <w:rsid w:val="00A42ACD"/>
    <w:rsid w:val="00A61F1F"/>
    <w:rsid w:val="00A6359C"/>
    <w:rsid w:val="00AF1CEB"/>
    <w:rsid w:val="00B03193"/>
    <w:rsid w:val="00B25103"/>
    <w:rsid w:val="00B868BF"/>
    <w:rsid w:val="00B92AA1"/>
    <w:rsid w:val="00BC7873"/>
    <w:rsid w:val="00BE3221"/>
    <w:rsid w:val="00BE7F4A"/>
    <w:rsid w:val="00C44FFD"/>
    <w:rsid w:val="00C73EAE"/>
    <w:rsid w:val="00C75FDD"/>
    <w:rsid w:val="00C94C57"/>
    <w:rsid w:val="00CB740B"/>
    <w:rsid w:val="00CC1CD9"/>
    <w:rsid w:val="00D230E8"/>
    <w:rsid w:val="00D7684E"/>
    <w:rsid w:val="00DB04F4"/>
    <w:rsid w:val="00DE1C94"/>
    <w:rsid w:val="00E02312"/>
    <w:rsid w:val="00E6072C"/>
    <w:rsid w:val="00E61505"/>
    <w:rsid w:val="00E67C49"/>
    <w:rsid w:val="00EB1BE7"/>
    <w:rsid w:val="00EF15FB"/>
    <w:rsid w:val="00F23C03"/>
    <w:rsid w:val="00F43270"/>
    <w:rsid w:val="00F52E0D"/>
    <w:rsid w:val="00F5511F"/>
    <w:rsid w:val="00FD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44116"/>
  <w15:chartTrackingRefBased/>
  <w15:docId w15:val="{E783A9F2-BA2C-486F-8A74-C79FDCF1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1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346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46D"/>
  </w:style>
  <w:style w:type="paragraph" w:styleId="Footer">
    <w:name w:val="footer"/>
    <w:basedOn w:val="Normal"/>
    <w:link w:val="FooterChar"/>
    <w:uiPriority w:val="99"/>
    <w:unhideWhenUsed/>
    <w:rsid w:val="007D346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46D"/>
  </w:style>
  <w:style w:type="paragraph" w:styleId="EndnoteText">
    <w:name w:val="endnote text"/>
    <w:basedOn w:val="Normal"/>
    <w:link w:val="EndnoteTextChar"/>
    <w:uiPriority w:val="99"/>
    <w:unhideWhenUsed/>
    <w:rsid w:val="00387F4A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87F4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87F4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7F4A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7F4A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87F4A"/>
    <w:rPr>
      <w:vertAlign w:val="superscript"/>
    </w:rPr>
  </w:style>
  <w:style w:type="character" w:customStyle="1" w:styleId="xbe">
    <w:name w:val="_xbe"/>
    <w:basedOn w:val="DefaultParagraphFont"/>
    <w:rsid w:val="00387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DD8EC-1C0A-45FC-8D10-35180ED8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7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Boog Graham</dc:creator>
  <cp:keywords/>
  <dc:description/>
  <cp:lastModifiedBy>Boog Graham</cp:lastModifiedBy>
  <cp:revision>50</cp:revision>
  <dcterms:created xsi:type="dcterms:W3CDTF">2024-12-23T19:05:00Z</dcterms:created>
  <dcterms:modified xsi:type="dcterms:W3CDTF">2025-01-23T14:50:00Z</dcterms:modified>
</cp:coreProperties>
</file>